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5D883" w14:textId="77777777" w:rsidR="007A1B86" w:rsidRDefault="007A1B86" w:rsidP="007A1B86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59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3397"/>
        <w:gridCol w:w="3336"/>
      </w:tblGrid>
      <w:tr w:rsidR="007A1B86" w:rsidRPr="00D72239" w14:paraId="7B22AD76" w14:textId="77777777" w:rsidTr="00B32C30">
        <w:trPr>
          <w:trHeight w:val="158"/>
        </w:trPr>
        <w:tc>
          <w:tcPr>
            <w:tcW w:w="5000" w:type="pct"/>
            <w:gridSpan w:val="3"/>
            <w:shd w:val="clear" w:color="auto" w:fill="BFBFBF"/>
            <w:vAlign w:val="center"/>
          </w:tcPr>
          <w:p w14:paraId="729FE50A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  <w:t>TO COMPLETE BY HF&amp;Q:</w:t>
            </w:r>
          </w:p>
        </w:tc>
      </w:tr>
      <w:tr w:rsidR="007A1B86" w:rsidRPr="00DB26B4" w14:paraId="7D28D5F8" w14:textId="77777777" w:rsidTr="00B32C30">
        <w:trPr>
          <w:trHeight w:val="117"/>
        </w:trPr>
        <w:tc>
          <w:tcPr>
            <w:tcW w:w="1676" w:type="pct"/>
            <w:shd w:val="clear" w:color="auto" w:fill="BFBFBF"/>
            <w:vAlign w:val="center"/>
          </w:tcPr>
          <w:p w14:paraId="7C657961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t>BUDGET NUMBER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BEE85A2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DATE: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8897A61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9516B">
              <w:rPr>
                <w:rFonts w:asciiTheme="minorHAnsi" w:hAnsiTheme="minorHAnsi" w:cstheme="minorHAnsi"/>
                <w:b/>
                <w:sz w:val="14"/>
                <w:szCs w:val="14"/>
              </w:rPr>
              <w:t>NUMBER OF ASSIGNED CLIENT:</w:t>
            </w:r>
          </w:p>
        </w:tc>
      </w:tr>
      <w:tr w:rsidR="007A1B86" w:rsidRPr="00DB26B4" w14:paraId="0802ECE9" w14:textId="77777777" w:rsidTr="00B32C30">
        <w:trPr>
          <w:trHeight w:val="243"/>
        </w:trPr>
        <w:tc>
          <w:tcPr>
            <w:tcW w:w="1676" w:type="pct"/>
            <w:vAlign w:val="center"/>
          </w:tcPr>
          <w:p w14:paraId="22A5792A" w14:textId="77777777" w:rsidR="007A1B86" w:rsidRPr="00DB26B4" w:rsidRDefault="007A1B86" w:rsidP="00B32C30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13A7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CCCDE0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</w:tr>
    </w:tbl>
    <w:p w14:paraId="734754B9" w14:textId="77777777" w:rsidR="007A1B86" w:rsidRDefault="007A1B86" w:rsidP="007A1B86">
      <w:pPr>
        <w:rPr>
          <w:rFonts w:asciiTheme="minorHAnsi" w:hAnsiTheme="minorHAnsi" w:cstheme="minorHAnsi"/>
          <w:sz w:val="10"/>
          <w:szCs w:val="10"/>
        </w:rPr>
      </w:pPr>
    </w:p>
    <w:p w14:paraId="128A3240" w14:textId="77777777" w:rsidR="007A1B86" w:rsidRPr="00DB26B4" w:rsidRDefault="007A1B86" w:rsidP="007A1B86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59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28"/>
      </w:tblGrid>
      <w:tr w:rsidR="007A1B86" w:rsidRPr="00D72239" w14:paraId="2316675A" w14:textId="77777777" w:rsidTr="00B32C30">
        <w:trPr>
          <w:trHeight w:val="211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14:paraId="5AB66A3C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To be completed by the requesting company:</w:t>
            </w:r>
          </w:p>
        </w:tc>
      </w:tr>
    </w:tbl>
    <w:p w14:paraId="2D879C39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sz w:val="8"/>
          <w:szCs w:val="8"/>
          <w:lang w:val="en-GB"/>
        </w:rPr>
      </w:pPr>
    </w:p>
    <w:p w14:paraId="4680F6D8" w14:textId="77777777" w:rsidR="007A1B86" w:rsidRPr="00DB26B4" w:rsidRDefault="007A1B86" w:rsidP="007A1B86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GENERAL DATA</w:t>
      </w:r>
    </w:p>
    <w:p w14:paraId="5C8AA8E3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i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i/>
          <w:sz w:val="18"/>
          <w:szCs w:val="18"/>
          <w:lang w:val="en-GB"/>
        </w:rPr>
        <w:t>Please check the option (s) you consider appropriate. If applicable, fill in the requested information.</w:t>
      </w:r>
    </w:p>
    <w:p w14:paraId="4E7E064C" w14:textId="77777777" w:rsidR="007A1B86" w:rsidRPr="00603469" w:rsidRDefault="007A1B86" w:rsidP="007A1B86">
      <w:pPr>
        <w:pStyle w:val="Textoindependiente"/>
        <w:ind w:left="142" w:hanging="142"/>
        <w:rPr>
          <w:rFonts w:asciiTheme="minorHAnsi" w:hAnsiTheme="minorHAnsi" w:cstheme="minorHAnsi"/>
          <w:sz w:val="4"/>
          <w:szCs w:val="4"/>
          <w:lang w:val="en-GB"/>
        </w:rPr>
      </w:pP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1134"/>
        <w:gridCol w:w="972"/>
        <w:gridCol w:w="20"/>
        <w:gridCol w:w="501"/>
        <w:gridCol w:w="633"/>
        <w:gridCol w:w="992"/>
        <w:gridCol w:w="459"/>
        <w:gridCol w:w="2608"/>
      </w:tblGrid>
      <w:tr w:rsidR="007A1B86" w:rsidRPr="00DB26B4" w14:paraId="335A956E" w14:textId="77777777" w:rsidTr="00B32C30">
        <w:tc>
          <w:tcPr>
            <w:tcW w:w="10042" w:type="dxa"/>
            <w:gridSpan w:val="9"/>
            <w:shd w:val="clear" w:color="auto" w:fill="BFBFBF"/>
          </w:tcPr>
          <w:p w14:paraId="53C478C9" w14:textId="77777777" w:rsidR="007A1B86" w:rsidRPr="0041351A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41351A">
              <w:rPr>
                <w:rFonts w:asciiTheme="minorHAnsi" w:hAnsiTheme="minorHAnsi" w:cstheme="minorHAnsi"/>
                <w:color w:val="000000" w:themeColor="text1"/>
                <w:sz w:val="18"/>
              </w:rPr>
              <w:t>A.1. APPLICANT DETAILS</w:t>
            </w:r>
          </w:p>
        </w:tc>
      </w:tr>
      <w:tr w:rsidR="007A1B86" w:rsidRPr="00DB26B4" w14:paraId="16A10C45" w14:textId="77777777" w:rsidTr="00B32C30">
        <w:tc>
          <w:tcPr>
            <w:tcW w:w="2723" w:type="dxa"/>
            <w:shd w:val="clear" w:color="auto" w:fill="F2F2F2"/>
          </w:tcPr>
          <w:p w14:paraId="352371B5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Company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7319" w:type="dxa"/>
            <w:gridSpan w:val="8"/>
          </w:tcPr>
          <w:p w14:paraId="2BCDF0F1" w14:textId="77777777" w:rsidR="007A1B86" w:rsidRPr="00A575E8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sz w:val="18"/>
              </w:rPr>
            </w:pPr>
            <w:r>
              <w:rPr>
                <w:rFonts w:asciiTheme="minorHAnsi" w:hAnsiTheme="minorHAns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sz w:val="18"/>
              </w:rPr>
            </w:r>
            <w:r>
              <w:rPr>
                <w:rFonts w:asciiTheme="minorHAnsi" w:hAnsiTheme="minorHAnsi" w:cs="Calibri"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sz w:val="18"/>
              </w:rPr>
              <w:fldChar w:fldCharType="end"/>
            </w:r>
          </w:p>
        </w:tc>
      </w:tr>
      <w:tr w:rsidR="007A1B86" w:rsidRPr="00DB26B4" w14:paraId="2B9BB727" w14:textId="77777777" w:rsidTr="00B32C30">
        <w:tc>
          <w:tcPr>
            <w:tcW w:w="2723" w:type="dxa"/>
            <w:shd w:val="clear" w:color="auto" w:fill="F2F2F2"/>
          </w:tcPr>
          <w:p w14:paraId="3B6067D1" w14:textId="3C23C812" w:rsidR="007A1B86" w:rsidRPr="00DB26B4" w:rsidRDefault="009B49F4" w:rsidP="00B32C30">
            <w:pPr>
              <w:tabs>
                <w:tab w:val="right" w:pos="2011"/>
              </w:tabs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</w:t>
            </w:r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ax</w:t>
            </w:r>
            <w:proofErr w:type="spellEnd"/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ID </w:t>
            </w:r>
            <w:proofErr w:type="spellStart"/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number</w:t>
            </w:r>
            <w:proofErr w:type="spellEnd"/>
            <w:r w:rsidR="007A1B86" w:rsidRPr="00DB26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7319" w:type="dxa"/>
            <w:gridSpan w:val="8"/>
          </w:tcPr>
          <w:p w14:paraId="7C7B91F7" w14:textId="77777777" w:rsidR="007A1B86" w:rsidRPr="00A575E8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B26B4" w14:paraId="08BE5EEE" w14:textId="77777777" w:rsidTr="00B32C30">
        <w:trPr>
          <w:trHeight w:val="219"/>
        </w:trPr>
        <w:tc>
          <w:tcPr>
            <w:tcW w:w="2723" w:type="dxa"/>
            <w:shd w:val="clear" w:color="auto" w:fill="F2F2F2"/>
          </w:tcPr>
          <w:p w14:paraId="0FCE27EA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Tax residence </w:t>
            </w:r>
          </w:p>
          <w:p w14:paraId="72DE0031" w14:textId="1D3EFBB6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A</w:t>
            </w:r>
            <w:r w:rsidRPr="00603469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ddress, ZIP, Municipality, Province)</w:t>
            </w:r>
          </w:p>
        </w:tc>
        <w:tc>
          <w:tcPr>
            <w:tcW w:w="7319" w:type="dxa"/>
            <w:gridSpan w:val="8"/>
          </w:tcPr>
          <w:p w14:paraId="49BA3CE1" w14:textId="77777777" w:rsidR="007A1B86" w:rsidRPr="00A575E8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B26B4" w14:paraId="2F34652B" w14:textId="77777777" w:rsidTr="00B32C30">
        <w:tc>
          <w:tcPr>
            <w:tcW w:w="2723" w:type="dxa"/>
            <w:shd w:val="clear" w:color="auto" w:fill="F2F2F2"/>
          </w:tcPr>
          <w:p w14:paraId="0A4C861D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Phone</w:t>
            </w:r>
            <w:proofErr w:type="spellEnd"/>
          </w:p>
        </w:tc>
        <w:tc>
          <w:tcPr>
            <w:tcW w:w="2627" w:type="dxa"/>
            <w:gridSpan w:val="4"/>
          </w:tcPr>
          <w:p w14:paraId="34C1BC1C" w14:textId="77777777" w:rsidR="007A1B86" w:rsidRPr="00A575E8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4692" w:type="dxa"/>
            <w:gridSpan w:val="4"/>
            <w:shd w:val="clear" w:color="auto" w:fill="F2F2F2"/>
          </w:tcPr>
          <w:p w14:paraId="075A5325" w14:textId="77777777" w:rsidR="007A1B86" w:rsidRPr="00097693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 w:rsidRPr="00097693">
              <w:rPr>
                <w:rFonts w:asciiTheme="minorHAnsi" w:hAnsiTheme="minorHAnsi" w:cstheme="minorHAnsi"/>
                <w:bCs/>
                <w:sz w:val="18"/>
              </w:rPr>
              <w:t xml:space="preserve">Web page: </w:t>
            </w:r>
            <w:r w:rsidRPr="00097693"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97693"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 w:rsidRPr="00097693">
              <w:rPr>
                <w:rFonts w:asciiTheme="minorHAnsi" w:hAnsiTheme="minorHAnsi" w:cs="Calibri"/>
                <w:b/>
                <w:sz w:val="18"/>
              </w:rPr>
            </w:r>
            <w:r w:rsidRPr="00097693"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 w:rsidRPr="00097693"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 w:rsidRPr="00097693"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B26B4" w14:paraId="28724680" w14:textId="77777777" w:rsidTr="00B32C30">
        <w:tc>
          <w:tcPr>
            <w:tcW w:w="2723" w:type="dxa"/>
            <w:shd w:val="clear" w:color="auto" w:fill="F2F2F2"/>
          </w:tcPr>
          <w:p w14:paraId="0819FB57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Audit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requested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106" w:type="dxa"/>
            <w:gridSpan w:val="2"/>
          </w:tcPr>
          <w:p w14:paraId="67CBEE7A" w14:textId="77777777" w:rsidR="007A1B86" w:rsidRPr="00DB26B4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Initial</w:t>
            </w:r>
          </w:p>
        </w:tc>
        <w:tc>
          <w:tcPr>
            <w:tcW w:w="2605" w:type="dxa"/>
            <w:gridSpan w:val="5"/>
          </w:tcPr>
          <w:p w14:paraId="1588AF2A" w14:textId="77777777" w:rsidR="007A1B86" w:rsidRPr="00555D0D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Renewal</w:t>
            </w:r>
            <w:proofErr w:type="spellEnd"/>
          </w:p>
        </w:tc>
        <w:tc>
          <w:tcPr>
            <w:tcW w:w="2608" w:type="dxa"/>
          </w:tcPr>
          <w:p w14:paraId="37B4A6DD" w14:textId="77777777" w:rsidR="007A1B86" w:rsidRPr="00555D0D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Extension</w:t>
            </w:r>
            <w:proofErr w:type="spellEnd"/>
          </w:p>
        </w:tc>
      </w:tr>
      <w:tr w:rsidR="007A1B86" w:rsidRPr="00577097" w14:paraId="440F2B3D" w14:textId="77777777" w:rsidTr="00B32C30">
        <w:tc>
          <w:tcPr>
            <w:tcW w:w="2723" w:type="dxa"/>
            <w:shd w:val="clear" w:color="auto" w:fill="F2F2F2"/>
          </w:tcPr>
          <w:p w14:paraId="43076AA6" w14:textId="77777777" w:rsidR="007A1B86" w:rsidRPr="00097693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693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US"/>
              </w:rPr>
              <w:t>Process to be audited (brief description)</w:t>
            </w:r>
          </w:p>
        </w:tc>
        <w:tc>
          <w:tcPr>
            <w:tcW w:w="7319" w:type="dxa"/>
            <w:gridSpan w:val="8"/>
          </w:tcPr>
          <w:p w14:paraId="0E934D75" w14:textId="77777777" w:rsidR="007A1B86" w:rsidRPr="00097693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  <w:szCs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  <w:szCs w:val="18"/>
              </w:rPr>
            </w:r>
            <w:r>
              <w:rPr>
                <w:rFonts w:asciiTheme="minorHAnsi" w:hAnsiTheme="minorHAnsi" w:cs="Calibr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  <w:szCs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</w:tr>
      <w:tr w:rsidR="007A1B86" w:rsidRPr="00D72239" w14:paraId="0EA6DB4E" w14:textId="77777777" w:rsidTr="00B32C30">
        <w:tc>
          <w:tcPr>
            <w:tcW w:w="2723" w:type="dxa"/>
            <w:shd w:val="clear" w:color="auto" w:fill="F2F2F2"/>
          </w:tcPr>
          <w:p w14:paraId="14FAA3AC" w14:textId="77777777" w:rsidR="007A1B86" w:rsidRPr="00603469" w:rsidRDefault="007A1B86" w:rsidP="00B32C3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Language used in the audit</w:t>
            </w:r>
          </w:p>
        </w:tc>
        <w:tc>
          <w:tcPr>
            <w:tcW w:w="1134" w:type="dxa"/>
            <w:vAlign w:val="center"/>
          </w:tcPr>
          <w:p w14:paraId="6E65AF29" w14:textId="77777777" w:rsidR="007A1B86" w:rsidRPr="00DB26B4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Spanish</w:t>
            </w:r>
          </w:p>
        </w:tc>
        <w:tc>
          <w:tcPr>
            <w:tcW w:w="992" w:type="dxa"/>
            <w:gridSpan w:val="2"/>
            <w:vAlign w:val="center"/>
          </w:tcPr>
          <w:p w14:paraId="4DFDA224" w14:textId="77777777" w:rsidR="007A1B86" w:rsidRPr="00DB26B4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English</w:t>
            </w:r>
          </w:p>
        </w:tc>
        <w:tc>
          <w:tcPr>
            <w:tcW w:w="1134" w:type="dxa"/>
            <w:gridSpan w:val="2"/>
            <w:vAlign w:val="center"/>
          </w:tcPr>
          <w:p w14:paraId="16422ECD" w14:textId="77777777" w:rsidR="007A1B86" w:rsidRPr="00DB26B4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French</w:t>
            </w:r>
          </w:p>
        </w:tc>
        <w:tc>
          <w:tcPr>
            <w:tcW w:w="992" w:type="dxa"/>
            <w:vAlign w:val="center"/>
          </w:tcPr>
          <w:p w14:paraId="040A1B49" w14:textId="77777777" w:rsidR="007A1B86" w:rsidRPr="00555D0D" w:rsidRDefault="007A1B86" w:rsidP="00B32C30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Arab</w:t>
            </w:r>
            <w:proofErr w:type="spellEnd"/>
          </w:p>
        </w:tc>
        <w:tc>
          <w:tcPr>
            <w:tcW w:w="3067" w:type="dxa"/>
            <w:gridSpan w:val="2"/>
            <w:vAlign w:val="center"/>
          </w:tcPr>
          <w:p w14:paraId="12C56476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Others__________</w:t>
            </w:r>
          </w:p>
          <w:p w14:paraId="39ABCB66" w14:textId="77777777" w:rsidR="007A1B86" w:rsidRPr="00603469" w:rsidRDefault="007A1B86" w:rsidP="00B32C30">
            <w:pPr>
              <w:ind w:left="32" w:hanging="32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Translation needed?</w: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Yes </w: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NOT</w:t>
            </w:r>
          </w:p>
        </w:tc>
      </w:tr>
    </w:tbl>
    <w:p w14:paraId="3237EB3F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GB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1029"/>
        <w:gridCol w:w="1531"/>
        <w:gridCol w:w="992"/>
        <w:gridCol w:w="1446"/>
        <w:gridCol w:w="709"/>
        <w:gridCol w:w="2500"/>
      </w:tblGrid>
      <w:tr w:rsidR="007A1B86" w:rsidRPr="00DB26B4" w14:paraId="496DFB3B" w14:textId="77777777" w:rsidTr="00B32C30">
        <w:tc>
          <w:tcPr>
            <w:tcW w:w="10008" w:type="dxa"/>
            <w:gridSpan w:val="7"/>
            <w:shd w:val="clear" w:color="auto" w:fill="BFBFBF"/>
          </w:tcPr>
          <w:p w14:paraId="2648944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 w:rsidRPr="0041351A">
              <w:rPr>
                <w:rFonts w:asciiTheme="minorHAnsi" w:hAnsiTheme="minorHAnsi" w:cstheme="minorHAnsi"/>
                <w:szCs w:val="20"/>
              </w:rPr>
              <w:t>A.2. PLANT INFORMATION</w:t>
            </w:r>
          </w:p>
        </w:tc>
      </w:tr>
      <w:tr w:rsidR="007A1B86" w:rsidRPr="00DB26B4" w14:paraId="57460F3C" w14:textId="77777777" w:rsidTr="00B32C30">
        <w:tc>
          <w:tcPr>
            <w:tcW w:w="2830" w:type="dxa"/>
            <w:gridSpan w:val="2"/>
            <w:shd w:val="clear" w:color="auto" w:fill="F2F2F2"/>
          </w:tcPr>
          <w:p w14:paraId="1B4BD530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Plant Location</w:t>
            </w:r>
          </w:p>
          <w:p w14:paraId="473E423E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(</w:t>
            </w:r>
            <w:r w:rsidRPr="00603469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Street, CP, Municipality, Province)</w:t>
            </w:r>
          </w:p>
        </w:tc>
        <w:tc>
          <w:tcPr>
            <w:tcW w:w="7178" w:type="dxa"/>
            <w:gridSpan w:val="5"/>
          </w:tcPr>
          <w:p w14:paraId="3A801A04" w14:textId="77777777" w:rsidR="007A1B86" w:rsidRPr="00881310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  <w:p w14:paraId="5F72EEF5" w14:textId="77777777" w:rsidR="007A1B86" w:rsidRPr="00881310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881310"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 w:rsidRPr="00881310">
              <w:rPr>
                <w:rFonts w:asciiTheme="minorHAnsi" w:hAnsiTheme="minorHAnsi" w:cs="Calibri"/>
                <w:b/>
                <w:sz w:val="18"/>
              </w:rPr>
            </w: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B26B4" w14:paraId="754F3487" w14:textId="77777777" w:rsidTr="00B32C30">
        <w:tc>
          <w:tcPr>
            <w:tcW w:w="2830" w:type="dxa"/>
            <w:gridSpan w:val="2"/>
            <w:shd w:val="clear" w:color="auto" w:fill="F2F2F2"/>
          </w:tcPr>
          <w:p w14:paraId="35C34FA8" w14:textId="23C6AE4B" w:rsidR="007A1B86" w:rsidRPr="00DB26B4" w:rsidRDefault="007A1B86" w:rsidP="007A1B8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Sanitary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Registration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Adjust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78" w:type="dxa"/>
            <w:gridSpan w:val="5"/>
          </w:tcPr>
          <w:p w14:paraId="20D3B839" w14:textId="77777777" w:rsidR="007A1B86" w:rsidRPr="00881310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B26B4" w14:paraId="1E882496" w14:textId="77777777" w:rsidTr="00B32C30">
        <w:tc>
          <w:tcPr>
            <w:tcW w:w="2830" w:type="dxa"/>
            <w:gridSpan w:val="2"/>
            <w:shd w:val="clear" w:color="auto" w:fill="F2F2F2"/>
          </w:tcPr>
          <w:p w14:paraId="7A9F065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314DB8">
              <w:rPr>
                <w:rFonts w:asciiTheme="minorHAnsi" w:hAnsiTheme="minorHAnsi" w:cstheme="minorHAnsi"/>
                <w:sz w:val="18"/>
              </w:rPr>
              <w:t>Surface (m2)</w:t>
            </w:r>
          </w:p>
        </w:tc>
        <w:tc>
          <w:tcPr>
            <w:tcW w:w="7178" w:type="dxa"/>
            <w:gridSpan w:val="5"/>
          </w:tcPr>
          <w:p w14:paraId="41C43092" w14:textId="77777777" w:rsidR="007A1B86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7A1B86" w:rsidRPr="00D72239" w14:paraId="1EBE88F7" w14:textId="77777777" w:rsidTr="00B32C30">
        <w:tc>
          <w:tcPr>
            <w:tcW w:w="10008" w:type="dxa"/>
            <w:gridSpan w:val="7"/>
            <w:shd w:val="clear" w:color="auto" w:fill="F2F2F2"/>
            <w:vAlign w:val="center"/>
          </w:tcPr>
          <w:p w14:paraId="67F05645" w14:textId="144B2F6A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Indicate the number of employees or subcontractors (permanent and temporary) </w:t>
            </w:r>
            <w:r w:rsidRPr="00603469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T</w:t>
            </w:r>
            <w:r w:rsidRPr="007A1B86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vertAlign w:val="subscript"/>
                <w:lang w:val="en-GB"/>
              </w:rPr>
              <w:t>FTE</w:t>
            </w:r>
            <w:r w:rsidRPr="00603469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)</w:t>
            </w: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:</w:t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en-GB"/>
              </w:rPr>
              <w:instrText xml:space="preserve"> FORMTEXT </w:instrTex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  <w:lang w:val="en-GB"/>
              </w:rPr>
              <w:t>     </w: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  <w:p w14:paraId="0A2A95B9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No. of full-time employees 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color w:val="FF0000"/>
                <w:sz w:val="18"/>
                <w:lang w:val="en-GB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 No. of part-time employees </w: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color w:val="FF0000"/>
                <w:sz w:val="18"/>
                <w:lang w:val="en-US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 Shifts </w:t>
            </w:r>
            <w:r w:rsidRPr="00603469">
              <w:rPr>
                <w:rFonts w:asciiTheme="minorHAnsi" w:hAnsiTheme="minorHAnsi" w:cstheme="minorHAnsi"/>
                <w:bCs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  <w:lang w:val="en-US"/>
              </w:rPr>
              <w:t>     </w: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lang w:val="en-GB"/>
              </w:rPr>
              <w:t xml:space="preserve"> </w:t>
            </w:r>
            <w:r w:rsidRPr="00603469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Number of production lines 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color w:val="FF0000"/>
                <w:sz w:val="18"/>
                <w:lang w:val="en-GB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end"/>
            </w:r>
          </w:p>
        </w:tc>
      </w:tr>
      <w:tr w:rsidR="007A1B86" w:rsidRPr="00DB26B4" w14:paraId="2548EF2B" w14:textId="77777777" w:rsidTr="00B32C30">
        <w:tc>
          <w:tcPr>
            <w:tcW w:w="10008" w:type="dxa"/>
            <w:gridSpan w:val="7"/>
            <w:shd w:val="clear" w:color="auto" w:fill="D9D9D9"/>
          </w:tcPr>
          <w:p w14:paraId="0E992C66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79516B">
              <w:rPr>
                <w:rFonts w:asciiTheme="minorHAnsi" w:hAnsiTheme="minorHAnsi" w:cstheme="minorHAnsi"/>
                <w:sz w:val="18"/>
              </w:rPr>
              <w:t>RESPONSIBLE STAFF</w:t>
            </w:r>
          </w:p>
        </w:tc>
      </w:tr>
      <w:tr w:rsidR="007A1B86" w:rsidRPr="00DB26B4" w14:paraId="38B26353" w14:textId="77777777" w:rsidTr="00B32C30">
        <w:tc>
          <w:tcPr>
            <w:tcW w:w="10008" w:type="dxa"/>
            <w:gridSpan w:val="7"/>
            <w:shd w:val="clear" w:color="auto" w:fill="F2F2F2"/>
          </w:tcPr>
          <w:p w14:paraId="7A0BFB3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CEO / Manager</w:t>
            </w:r>
          </w:p>
        </w:tc>
      </w:tr>
      <w:tr w:rsidR="007A1B86" w:rsidRPr="00DB26B4" w14:paraId="0FD87788" w14:textId="77777777" w:rsidTr="00B32C30">
        <w:tc>
          <w:tcPr>
            <w:tcW w:w="1801" w:type="dxa"/>
            <w:shd w:val="clear" w:color="auto" w:fill="F2F2F2"/>
          </w:tcPr>
          <w:p w14:paraId="2E992CE9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2560" w:type="dxa"/>
            <w:gridSpan w:val="2"/>
          </w:tcPr>
          <w:p w14:paraId="455CC49B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992" w:type="dxa"/>
            <w:shd w:val="clear" w:color="auto" w:fill="F2F2F2"/>
          </w:tcPr>
          <w:p w14:paraId="12EF3F9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Phone</w:t>
            </w:r>
            <w:proofErr w:type="spellEnd"/>
          </w:p>
        </w:tc>
        <w:tc>
          <w:tcPr>
            <w:tcW w:w="1446" w:type="dxa"/>
          </w:tcPr>
          <w:p w14:paraId="7F67FA37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709" w:type="dxa"/>
          </w:tcPr>
          <w:p w14:paraId="52F7192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2500" w:type="dxa"/>
          </w:tcPr>
          <w:p w14:paraId="6C8D9D4D" w14:textId="77777777" w:rsidR="007A1B86" w:rsidRPr="00DB26B4" w:rsidRDefault="007A1B86" w:rsidP="00B32C30">
            <w:pPr>
              <w:pStyle w:val="Textoindependiente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7A1B86" w:rsidRPr="00DB26B4" w14:paraId="67A2724A" w14:textId="77777777" w:rsidTr="00B32C30">
        <w:tc>
          <w:tcPr>
            <w:tcW w:w="10008" w:type="dxa"/>
            <w:gridSpan w:val="7"/>
            <w:shd w:val="clear" w:color="auto" w:fill="F2F2F2"/>
          </w:tcPr>
          <w:p w14:paraId="7E6E46E3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Quality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18"/>
              </w:rPr>
              <w:t>manager</w:t>
            </w:r>
            <w:proofErr w:type="gramEnd"/>
          </w:p>
        </w:tc>
      </w:tr>
      <w:tr w:rsidR="007A1B86" w:rsidRPr="00DB26B4" w14:paraId="33017A21" w14:textId="77777777" w:rsidTr="00B32C30">
        <w:tc>
          <w:tcPr>
            <w:tcW w:w="1801" w:type="dxa"/>
            <w:tcBorders>
              <w:bottom w:val="single" w:sz="4" w:space="0" w:color="auto"/>
            </w:tcBorders>
            <w:shd w:val="clear" w:color="auto" w:fill="F2F2F2"/>
          </w:tcPr>
          <w:p w14:paraId="5E077C97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2560" w:type="dxa"/>
            <w:gridSpan w:val="2"/>
            <w:tcBorders>
              <w:bottom w:val="single" w:sz="4" w:space="0" w:color="auto"/>
            </w:tcBorders>
          </w:tcPr>
          <w:p w14:paraId="6043826C" w14:textId="77777777" w:rsidR="007A1B86" w:rsidRPr="00881310" w:rsidRDefault="007A1B86" w:rsidP="00B32C30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/>
          </w:tcPr>
          <w:p w14:paraId="18EF53B6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Phone</w:t>
            </w:r>
            <w:proofErr w:type="spellEnd"/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306B24DD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9721186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4816EFFC" w14:textId="77777777" w:rsidR="007A1B86" w:rsidRPr="00DB26B4" w:rsidRDefault="007A1B86" w:rsidP="00B32C30">
            <w:pPr>
              <w:pStyle w:val="Textoindependiente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</w:tbl>
    <w:p w14:paraId="5AB706D3" w14:textId="77777777" w:rsidR="007A1B86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553"/>
        <w:gridCol w:w="1550"/>
        <w:gridCol w:w="1403"/>
        <w:gridCol w:w="1623"/>
        <w:gridCol w:w="2500"/>
      </w:tblGrid>
      <w:tr w:rsidR="007A1B86" w:rsidRPr="00D72239" w14:paraId="675B7FE4" w14:textId="77777777" w:rsidTr="00B32C30">
        <w:tc>
          <w:tcPr>
            <w:tcW w:w="10008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14:paraId="3A8DA764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Cs w:val="20"/>
                <w:lang w:val="en-GB"/>
              </w:rPr>
              <w:t>A.3. IDENTIFICATION OF THE PROFILE AND ACTIVITY OF THE COMPANY</w:t>
            </w:r>
          </w:p>
        </w:tc>
      </w:tr>
      <w:tr w:rsidR="007A1B86" w:rsidRPr="00DB26B4" w14:paraId="28FBDD46" w14:textId="77777777" w:rsidTr="00B32C30">
        <w:trPr>
          <w:trHeight w:val="375"/>
        </w:trPr>
        <w:tc>
          <w:tcPr>
            <w:tcW w:w="1379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3C46427E" w14:textId="77777777" w:rsidR="007A1B86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proofErr w:type="spellStart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Slaughterhouse</w:t>
            </w:r>
            <w:proofErr w:type="spellEnd"/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    </w:t>
            </w:r>
          </w:p>
          <w:p w14:paraId="6E71AE7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1A4005FF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   </w: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Cutting</w:t>
            </w:r>
            <w:proofErr w:type="spellEnd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room</w:t>
            </w:r>
            <w:proofErr w:type="spellEnd"/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532C29B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     </w: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40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7608C47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Packing</w:t>
            </w:r>
            <w:proofErr w:type="spellEnd"/>
          </w:p>
        </w:tc>
        <w:tc>
          <w:tcPr>
            <w:tcW w:w="162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3DF23CB6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Storage</w:t>
            </w:r>
          </w:p>
        </w:tc>
        <w:tc>
          <w:tcPr>
            <w:tcW w:w="2500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110FDF72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Others</w:t>
            </w:r>
            <w:proofErr w:type="spellEnd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12"/>
                <w:szCs w:val="12"/>
              </w:rPr>
              <w:t>Indicate</w:t>
            </w:r>
            <w:proofErr w:type="spellEnd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):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</w:tr>
    </w:tbl>
    <w:p w14:paraId="61649D7F" w14:textId="77777777" w:rsidR="007A1B86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Style w:val="Tablaconcuadrcula"/>
        <w:tblW w:w="10037" w:type="dxa"/>
        <w:tblInd w:w="-5" w:type="dxa"/>
        <w:tblLook w:val="04A0" w:firstRow="1" w:lastRow="0" w:firstColumn="1" w:lastColumn="0" w:noHBand="0" w:noVBand="1"/>
      </w:tblPr>
      <w:tblGrid>
        <w:gridCol w:w="10037"/>
      </w:tblGrid>
      <w:tr w:rsidR="007A1B86" w:rsidRPr="00D72239" w14:paraId="14770619" w14:textId="77777777" w:rsidTr="00B32C30">
        <w:tc>
          <w:tcPr>
            <w:tcW w:w="10037" w:type="dxa"/>
            <w:shd w:val="clear" w:color="auto" w:fill="BFBFBF" w:themeFill="background1" w:themeFillShade="BF"/>
          </w:tcPr>
          <w:p w14:paraId="6BFAED85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A 4. PREVIOUS HALAL CERTIFICATION / APPLICATION FOR HALAL CERTIFICATION</w:t>
            </w:r>
          </w:p>
        </w:tc>
      </w:tr>
      <w:tr w:rsidR="007A1B86" w:rsidRPr="00D72239" w14:paraId="6A555558" w14:textId="77777777" w:rsidTr="00B32C30">
        <w:tc>
          <w:tcPr>
            <w:tcW w:w="10037" w:type="dxa"/>
          </w:tcPr>
          <w:p w14:paraId="3531AD72" w14:textId="77777777" w:rsidR="007A1B86" w:rsidRPr="00144769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26" w:hanging="284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Has your application for Halal Certification been rejected by any Halal Certification body, or was it previously Halal </w:t>
            </w:r>
            <w:proofErr w:type="gramStart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certified</w:t>
            </w:r>
            <w:proofErr w:type="gramEnd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and Halal certification has been discontinued?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769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144769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</w:p>
          <w:p w14:paraId="4DD7C960" w14:textId="77777777" w:rsidR="007A1B86" w:rsidRPr="00603469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26" w:hanging="284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If yes: what was the reason for the rejection / discontinuation of halal certification? 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</w:tbl>
    <w:p w14:paraId="66B7F944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GB"/>
        </w:rPr>
      </w:pPr>
    </w:p>
    <w:p w14:paraId="3AE29FE9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sz w:val="8"/>
          <w:szCs w:val="8"/>
          <w:lang w:val="en-GB"/>
        </w:rPr>
      </w:pPr>
    </w:p>
    <w:p w14:paraId="231D914D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sz w:val="4"/>
          <w:szCs w:val="4"/>
          <w:lang w:val="en-GB"/>
        </w:rPr>
      </w:pPr>
    </w:p>
    <w:tbl>
      <w:tblPr>
        <w:tblpPr w:leftFromText="141" w:rightFromText="141" w:vertAnchor="text" w:horzAnchor="margin" w:tblpY="-100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7A1B86" w:rsidRPr="00D72239" w14:paraId="2496A8E9" w14:textId="77777777" w:rsidTr="00B32C30">
        <w:tc>
          <w:tcPr>
            <w:tcW w:w="10008" w:type="dxa"/>
            <w:shd w:val="clear" w:color="auto" w:fill="BFBFBF"/>
          </w:tcPr>
          <w:p w14:paraId="405C00C7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A.</w:t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5. MANAGEMENT SYSTEMS IMPLEMENTED WITH CURRENT CERTIFICATES</w:t>
            </w:r>
          </w:p>
        </w:tc>
      </w:tr>
      <w:tr w:rsidR="007A1B86" w:rsidRPr="00D72239" w14:paraId="46D45797" w14:textId="77777777" w:rsidTr="00B32C30">
        <w:trPr>
          <w:trHeight w:val="332"/>
        </w:trPr>
        <w:tc>
          <w:tcPr>
            <w:tcW w:w="10008" w:type="dxa"/>
          </w:tcPr>
          <w:p w14:paraId="42DACB96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8"/>
                <w:szCs w:val="8"/>
                <w:lang w:val="en-GB"/>
              </w:rPr>
            </w:pPr>
          </w:p>
          <w:p w14:paraId="5EC10445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8"/>
                <w:lang w:val="en-US"/>
              </w:rPr>
            </w:pP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ISO 9001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ISO 22000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FSSC 22000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IFS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BRC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bCs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Other:</w:t>
            </w:r>
          </w:p>
          <w:p w14:paraId="2DCDAF8C" w14:textId="77777777" w:rsidR="007A1B86" w:rsidRPr="00DB26B4" w:rsidRDefault="007A1B86" w:rsidP="00B32C30">
            <w:pPr>
              <w:pStyle w:val="Textoindependiente"/>
              <w:rPr>
                <w:rFonts w:asciiTheme="minorHAnsi" w:hAnsiTheme="minorHAnsi" w:cstheme="minorHAnsi"/>
                <w:bCs/>
                <w:sz w:val="8"/>
                <w:szCs w:val="8"/>
                <w:lang w:val="en-US"/>
              </w:rPr>
            </w:pPr>
          </w:p>
        </w:tc>
      </w:tr>
    </w:tbl>
    <w:p w14:paraId="5B310B81" w14:textId="77777777" w:rsidR="007A1B86" w:rsidRPr="00DB26B4" w:rsidRDefault="007A1B86" w:rsidP="007A1B86">
      <w:pPr>
        <w:pStyle w:val="Prrafodelista"/>
        <w:ind w:left="142" w:hanging="142"/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pPr w:leftFromText="141" w:rightFromText="141" w:vertAnchor="text" w:horzAnchor="margin" w:tblpY="-90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7A1B86" w:rsidRPr="00DB26B4" w14:paraId="40C8BE80" w14:textId="77777777" w:rsidTr="00B32C30">
        <w:tc>
          <w:tcPr>
            <w:tcW w:w="10008" w:type="dxa"/>
            <w:shd w:val="clear" w:color="auto" w:fill="BFBFBF"/>
          </w:tcPr>
          <w:p w14:paraId="039330E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A.6. EXTERNAL CONSULTANCY</w:t>
            </w:r>
          </w:p>
        </w:tc>
      </w:tr>
      <w:tr w:rsidR="007A1B86" w:rsidRPr="0079516B" w14:paraId="702C20EA" w14:textId="77777777" w:rsidTr="00B32C30">
        <w:trPr>
          <w:trHeight w:val="897"/>
        </w:trPr>
        <w:tc>
          <w:tcPr>
            <w:tcW w:w="10008" w:type="dxa"/>
            <w:vAlign w:val="center"/>
          </w:tcPr>
          <w:p w14:paraId="70411C7F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</w:p>
          <w:p w14:paraId="0CEF38D7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Does the company have an external consulting service related to the management system?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Not</w:t>
            </w:r>
          </w:p>
          <w:p w14:paraId="50643798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</w:p>
          <w:p w14:paraId="2FB5917F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Indicate the consultancy: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Indicate the name of the consultant: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639B6F5B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</w:p>
          <w:p w14:paraId="5D0BD511" w14:textId="77777777" w:rsidR="007A1B86" w:rsidRPr="001447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Has the company received external consultancy related to the Halal management system?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F466E7"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769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144769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</w:p>
          <w:p w14:paraId="29F9D34E" w14:textId="77777777" w:rsidR="007A1B86" w:rsidRPr="001447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Indicate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the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name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of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the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</w:rPr>
              <w:t>consultant</w:t>
            </w:r>
            <w:proofErr w:type="spellEnd"/>
            <w:r w:rsidRPr="00555D0D">
              <w:rPr>
                <w:rFonts w:asciiTheme="minorHAnsi" w:hAnsiTheme="minorHAnsi" w:cstheme="minorHAnsi"/>
                <w:sz w:val="18"/>
              </w:rPr>
              <w:t>: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44769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22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7A1B86" w:rsidRPr="00DB26B4" w14:paraId="20B8A002" w14:textId="77777777" w:rsidTr="00B32C30">
        <w:tc>
          <w:tcPr>
            <w:tcW w:w="10008" w:type="dxa"/>
            <w:shd w:val="clear" w:color="auto" w:fill="BFBFBF"/>
          </w:tcPr>
          <w:p w14:paraId="67F79915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bookmarkStart w:id="0" w:name="_Hlk521493510"/>
            <w:r w:rsidRPr="00DB26B4">
              <w:rPr>
                <w:rFonts w:asciiTheme="minorHAnsi" w:hAnsiTheme="minorHAnsi" w:cstheme="minorHAnsi"/>
                <w:sz w:val="18"/>
              </w:rPr>
              <w:t>A.7. LABORATORY</w:t>
            </w:r>
          </w:p>
        </w:tc>
      </w:tr>
      <w:tr w:rsidR="007A1B86" w:rsidRPr="0079516B" w14:paraId="22835B7E" w14:textId="77777777" w:rsidTr="00B32C30">
        <w:trPr>
          <w:trHeight w:val="616"/>
        </w:trPr>
        <w:tc>
          <w:tcPr>
            <w:tcW w:w="10008" w:type="dxa"/>
            <w:vAlign w:val="center"/>
          </w:tcPr>
          <w:p w14:paraId="65DF3D59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Does the company have outsourced services to an external laboratory?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Not </w:t>
            </w:r>
          </w:p>
          <w:p w14:paraId="40416A41" w14:textId="77777777" w:rsidR="007A1B86" w:rsidRPr="00603469" w:rsidRDefault="007A1B86" w:rsidP="00B32C30">
            <w:pPr>
              <w:pStyle w:val="Textoindependiente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Indicate the name of the Laboratory: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2896212C" w14:textId="77777777" w:rsidR="007A1B86" w:rsidRPr="00A04E2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Does the company have an internal laboratory?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D52AC3">
              <w:rPr>
                <w:rFonts w:asciiTheme="minorHAnsi" w:hAnsiTheme="minorHAnsi" w:cstheme="minorHAnsi"/>
                <w:sz w:val="18"/>
              </w:rPr>
              <w:t xml:space="preserve">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4E24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A04E24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A04E24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  <w:r w:rsidRPr="00A04E24">
              <w:rPr>
                <w:rFonts w:asciiTheme="minorHAnsi" w:hAnsiTheme="minorHAnsi" w:cstheme="minorHAnsi"/>
                <w:sz w:val="18"/>
              </w:rPr>
              <w:t xml:space="preserve"> </w:t>
            </w:r>
          </w:p>
        </w:tc>
      </w:tr>
      <w:bookmarkEnd w:id="0"/>
    </w:tbl>
    <w:p w14:paraId="2459C7B1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234E9FC1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1A536969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CFFA0C3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45C7147C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169A301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4C9F1B8E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EF0E74A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4AE5B283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68FE2102" w14:textId="77777777" w:rsidR="007A1B86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78452643" w14:textId="77777777" w:rsidR="007A1B86" w:rsidRPr="00CC11C8" w:rsidRDefault="007A1B86" w:rsidP="007A1B86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FD9BEB2" w14:textId="77777777" w:rsidR="007A1B86" w:rsidRPr="004029B7" w:rsidRDefault="007A1B86" w:rsidP="007A1B86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b/>
          <w:sz w:val="18"/>
          <w:szCs w:val="18"/>
          <w:rtl/>
        </w:rPr>
      </w:pPr>
      <w:r w:rsidRPr="0041351A">
        <w:rPr>
          <w:rFonts w:asciiTheme="minorHAnsi" w:hAnsiTheme="minorHAnsi" w:cstheme="minorHAnsi"/>
          <w:b/>
          <w:sz w:val="18"/>
          <w:szCs w:val="18"/>
        </w:rPr>
        <w:t>SCHEME</w:t>
      </w:r>
      <w:r w:rsidRPr="004029B7">
        <w:rPr>
          <w:rFonts w:asciiTheme="minorHAnsi" w:hAnsiTheme="minorHAnsi" w:cstheme="minorHAnsi"/>
          <w:b/>
          <w:sz w:val="18"/>
          <w:szCs w:val="18"/>
        </w:rPr>
        <w:t xml:space="preserve"> APPLICABLE HALAL CERTIFICATION</w:t>
      </w:r>
    </w:p>
    <w:p w14:paraId="2F756AF0" w14:textId="77777777" w:rsidR="007A1B86" w:rsidRPr="00CC11C8" w:rsidRDefault="007A1B86" w:rsidP="007A1B86">
      <w:pPr>
        <w:ind w:left="142" w:hanging="142"/>
        <w:rPr>
          <w:rFonts w:asciiTheme="minorHAnsi" w:hAnsiTheme="minorHAnsi" w:cstheme="minorHAnsi"/>
          <w:b/>
          <w:sz w:val="11"/>
          <w:szCs w:val="11"/>
        </w:rPr>
      </w:pPr>
    </w:p>
    <w:tbl>
      <w:tblPr>
        <w:tblStyle w:val="Tablaconcuadrcula"/>
        <w:tblW w:w="9995" w:type="dxa"/>
        <w:tblInd w:w="-5" w:type="dxa"/>
        <w:tblLook w:val="04A0" w:firstRow="1" w:lastRow="0" w:firstColumn="1" w:lastColumn="0" w:noHBand="0" w:noVBand="1"/>
      </w:tblPr>
      <w:tblGrid>
        <w:gridCol w:w="426"/>
        <w:gridCol w:w="9569"/>
      </w:tblGrid>
      <w:tr w:rsidR="007A1B86" w:rsidRPr="00D72239" w14:paraId="3FE0CC24" w14:textId="77777777" w:rsidTr="00B32C30">
        <w:tc>
          <w:tcPr>
            <w:tcW w:w="9995" w:type="dxa"/>
            <w:gridSpan w:val="2"/>
            <w:shd w:val="clear" w:color="auto" w:fill="BFBFBF" w:themeFill="background1" w:themeFillShade="BF"/>
          </w:tcPr>
          <w:p w14:paraId="46943C79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proofErr w:type="gramStart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A</w:t>
            </w:r>
            <w:proofErr w:type="gramEnd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8. VERIFY THE STANDARDS FOR WHICH HALAL CERTIFICATION IS REQUESTED</w:t>
            </w:r>
          </w:p>
        </w:tc>
      </w:tr>
      <w:tr w:rsidR="007A1B86" w:rsidRPr="00D72239" w14:paraId="2E16AE59" w14:textId="77777777" w:rsidTr="00B32C30">
        <w:tc>
          <w:tcPr>
            <w:tcW w:w="426" w:type="dxa"/>
          </w:tcPr>
          <w:p w14:paraId="2E046748" w14:textId="77777777" w:rsidR="007A1B86" w:rsidRPr="00DB26B4" w:rsidRDefault="007A1B86" w:rsidP="00B32C30">
            <w:pPr>
              <w:rPr>
                <w:rFonts w:asciiTheme="minorHAnsi" w:hAnsiTheme="minorHAnsi" w:cstheme="minorHAnsi"/>
                <w:b/>
                <w:sz w:val="12"/>
                <w:szCs w:val="12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79FB05B3" w14:textId="77777777" w:rsidR="007A1B86" w:rsidRPr="005D4B1F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GSO 993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: </w:t>
            </w: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Animal Slaughtering Requirements According to Islamic Rules</w:t>
            </w:r>
          </w:p>
        </w:tc>
      </w:tr>
      <w:tr w:rsidR="007A1B86" w:rsidRPr="00D72239" w14:paraId="2758A7E9" w14:textId="77777777" w:rsidTr="00B32C30">
        <w:tc>
          <w:tcPr>
            <w:tcW w:w="426" w:type="dxa"/>
          </w:tcPr>
          <w:p w14:paraId="372B4BCC" w14:textId="77777777" w:rsidR="007A1B86" w:rsidRDefault="007A1B86" w:rsidP="00B32C30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1307A52F" w14:textId="7D1A43EB" w:rsidR="007A1B86" w:rsidRPr="005D4B1F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GSO 2055-1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General Requirements for Halal Food (Other GSO's Standards Applicable to the sector)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. </w:t>
            </w:r>
          </w:p>
        </w:tc>
      </w:tr>
      <w:tr w:rsidR="007A1B86" w:rsidRPr="00D72239" w14:paraId="4469F236" w14:textId="77777777" w:rsidTr="00B32C30">
        <w:tc>
          <w:tcPr>
            <w:tcW w:w="426" w:type="dxa"/>
          </w:tcPr>
          <w:p w14:paraId="34C44906" w14:textId="46BA0DB2" w:rsidR="007A1B86" w:rsidRDefault="007A1B86" w:rsidP="007A1B86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6932295E" w14:textId="73AC97B6" w:rsidR="007A1B86" w:rsidRPr="005D4B1F" w:rsidRDefault="007A1B86" w:rsidP="007A1B86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OIC SMIIC-1: </w:t>
            </w: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General Requirements for Halal Food (Other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SMIIC`s </w:t>
            </w: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Standards Applicable to the sector)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. </w:t>
            </w:r>
          </w:p>
        </w:tc>
      </w:tr>
      <w:tr w:rsidR="007A1B86" w:rsidRPr="00D72239" w14:paraId="60DDDCAC" w14:textId="77777777" w:rsidTr="00B32C30">
        <w:tc>
          <w:tcPr>
            <w:tcW w:w="426" w:type="dxa"/>
          </w:tcPr>
          <w:p w14:paraId="0F2E5317" w14:textId="77777777" w:rsidR="007A1B86" w:rsidRPr="00DB26B4" w:rsidRDefault="007A1B86" w:rsidP="007A1B86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7F364ABB" w14:textId="77777777" w:rsidR="007A1B86" w:rsidRPr="005D4B1F" w:rsidRDefault="007A1B86" w:rsidP="007A1B86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Halal Assurance System HAS 23000: 1 LPPOM-MUI 2012 (Indonesia)</w:t>
            </w:r>
          </w:p>
        </w:tc>
      </w:tr>
      <w:tr w:rsidR="007A1B86" w:rsidRPr="00D72239" w14:paraId="74A8010A" w14:textId="77777777" w:rsidTr="00B32C30">
        <w:tc>
          <w:tcPr>
            <w:tcW w:w="426" w:type="dxa"/>
          </w:tcPr>
          <w:p w14:paraId="3A678C53" w14:textId="77777777" w:rsidR="007A1B86" w:rsidRPr="00DB26B4" w:rsidRDefault="007A1B86" w:rsidP="007A1B8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317F1DD3" w14:textId="77777777" w:rsidR="007A1B86" w:rsidRPr="005D4B1F" w:rsidRDefault="007A1B86" w:rsidP="007A1B86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Malaysian Halal Standard: Production, Preparation, Handling and Storage General Guide: MS1500: 2009</w:t>
            </w:r>
          </w:p>
        </w:tc>
      </w:tr>
      <w:tr w:rsidR="007A1B86" w:rsidRPr="00D72239" w14:paraId="6DAFD1EB" w14:textId="77777777" w:rsidTr="00B32C30">
        <w:tc>
          <w:tcPr>
            <w:tcW w:w="426" w:type="dxa"/>
          </w:tcPr>
          <w:p w14:paraId="6C3CD138" w14:textId="77777777" w:rsidR="007A1B86" w:rsidRPr="00DB26B4" w:rsidRDefault="007A1B86" w:rsidP="007A1B86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69" w:type="dxa"/>
          </w:tcPr>
          <w:p w14:paraId="74334375" w14:textId="77777777" w:rsidR="007A1B86" w:rsidRPr="005D4B1F" w:rsidRDefault="007A1B86" w:rsidP="007A1B86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5D4B1F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The Singapore MUIS Halal Standard (SMHS)</w:t>
            </w:r>
          </w:p>
        </w:tc>
      </w:tr>
    </w:tbl>
    <w:p w14:paraId="0D150C4D" w14:textId="77777777" w:rsidR="007A1B86" w:rsidRPr="00051035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446"/>
      </w:tblGrid>
      <w:tr w:rsidR="007A1B86" w:rsidRPr="00D72239" w14:paraId="4F00A696" w14:textId="77777777" w:rsidTr="00B32C30">
        <w:tc>
          <w:tcPr>
            <w:tcW w:w="10008" w:type="dxa"/>
            <w:gridSpan w:val="2"/>
            <w:shd w:val="clear" w:color="auto" w:fill="BFBFBF"/>
          </w:tcPr>
          <w:p w14:paraId="7B85970C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2"/>
                <w:szCs w:val="12"/>
                <w:lang w:val="en-GB"/>
              </w:rPr>
              <w:br w:type="page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A.9. SPECIFY THE EXPORT REGION FOR WHICH HALAL CERTIFICATION IS NEEDED</w:t>
            </w:r>
          </w:p>
        </w:tc>
      </w:tr>
      <w:tr w:rsidR="007A1B86" w:rsidRPr="00D72239" w14:paraId="7175C28E" w14:textId="77777777" w:rsidTr="00B32C30">
        <w:trPr>
          <w:trHeight w:val="218"/>
        </w:trPr>
        <w:tc>
          <w:tcPr>
            <w:tcW w:w="562" w:type="dxa"/>
          </w:tcPr>
          <w:p w14:paraId="6703B2D0" w14:textId="77777777" w:rsidR="007A1B86" w:rsidRPr="00B65495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38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9446" w:type="dxa"/>
          </w:tcPr>
          <w:p w14:paraId="13EFCC1A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Countries of the Persian Gulf (GCC) and other Arab countries: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7A1B86" w:rsidRPr="00D72239" w14:paraId="0997291E" w14:textId="77777777" w:rsidTr="00B32C30">
        <w:trPr>
          <w:trHeight w:val="264"/>
        </w:trPr>
        <w:tc>
          <w:tcPr>
            <w:tcW w:w="562" w:type="dxa"/>
          </w:tcPr>
          <w:p w14:paraId="4DB5BBDE" w14:textId="77777777" w:rsidR="007A1B86" w:rsidRPr="00DB26B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9446" w:type="dxa"/>
          </w:tcPr>
          <w:p w14:paraId="4FF51E45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South Asian countries: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Malaysia </w:t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I</w:t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ndonesia </w:t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Others (specify):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</w:p>
        </w:tc>
      </w:tr>
      <w:tr w:rsidR="007A1B86" w:rsidRPr="00D72239" w14:paraId="72AE0F67" w14:textId="77777777" w:rsidTr="00B32C30">
        <w:trPr>
          <w:trHeight w:val="264"/>
        </w:trPr>
        <w:tc>
          <w:tcPr>
            <w:tcW w:w="562" w:type="dxa"/>
          </w:tcPr>
          <w:p w14:paraId="07111488" w14:textId="77777777" w:rsidR="007A1B86" w:rsidRDefault="007A1B86" w:rsidP="00B32C30">
            <w:pPr>
              <w:ind w:left="142" w:hanging="142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9446" w:type="dxa"/>
          </w:tcPr>
          <w:p w14:paraId="354D5476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Other countries, please specify which would be: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</w:tbl>
    <w:p w14:paraId="1A91C8C6" w14:textId="77777777" w:rsidR="007A1B86" w:rsidRPr="00603469" w:rsidRDefault="007A1B86" w:rsidP="007A1B86">
      <w:pPr>
        <w:rPr>
          <w:rFonts w:asciiTheme="minorHAnsi" w:hAnsiTheme="minorHAnsi" w:cstheme="minorHAnsi"/>
          <w:b/>
          <w:sz w:val="12"/>
          <w:szCs w:val="12"/>
          <w:lang w:val="en-GB"/>
        </w:rPr>
      </w:pPr>
    </w:p>
    <w:p w14:paraId="65D00C33" w14:textId="77777777" w:rsidR="007A1B86" w:rsidRPr="00FE6F44" w:rsidRDefault="007A1B86" w:rsidP="007A1B86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DETERMINATION OF THE AUDIT TIME</w:t>
      </w:r>
    </w:p>
    <w:p w14:paraId="7970EA2C" w14:textId="77777777" w:rsidR="007A1B86" w:rsidRPr="00DB26B4" w:rsidRDefault="007A1B86" w:rsidP="007A1B86">
      <w:pPr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2278"/>
        <w:gridCol w:w="2409"/>
        <w:gridCol w:w="2642"/>
      </w:tblGrid>
      <w:tr w:rsidR="007A1B86" w:rsidRPr="00DB26B4" w14:paraId="26D2ADAF" w14:textId="77777777" w:rsidTr="00B32C30">
        <w:tc>
          <w:tcPr>
            <w:tcW w:w="10008" w:type="dxa"/>
            <w:gridSpan w:val="4"/>
            <w:shd w:val="clear" w:color="auto" w:fill="BFBFBF"/>
          </w:tcPr>
          <w:p w14:paraId="7BD49E87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A.10 MULTI-SITE COMPANY</w:t>
            </w:r>
          </w:p>
        </w:tc>
      </w:tr>
      <w:tr w:rsidR="007A1B86" w:rsidRPr="00D72239" w14:paraId="2AFDD3F2" w14:textId="77777777" w:rsidTr="00B32C30">
        <w:tc>
          <w:tcPr>
            <w:tcW w:w="10008" w:type="dxa"/>
            <w:gridSpan w:val="4"/>
          </w:tcPr>
          <w:p w14:paraId="7B5DEA29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5CED340F" w14:textId="77777777" w:rsidR="007A1B86" w:rsidRPr="00DB26B4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Does the business group multiple facilities?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7"/>
            <w:r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bookmarkEnd w:id="2"/>
            <w:r w:rsidRPr="00DB26B4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DB26B4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</w:p>
          <w:p w14:paraId="12F30562" w14:textId="77777777" w:rsidR="007A1B86" w:rsidRPr="00603469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09" w:hanging="284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If so, is the storage or supply of raw materials or products carried out between the different facilities of the group? </w:t>
            </w:r>
            <w:r w:rsidRPr="00603469">
              <w:rPr>
                <w:rFonts w:asciiTheme="minorHAnsi" w:hAnsiTheme="minorHAnsi" w:cstheme="minorHAnsi"/>
                <w:sz w:val="2"/>
                <w:szCs w:val="2"/>
                <w:lang w:val="en-GB"/>
              </w:rPr>
              <w:t xml:space="preserve"> </w:t>
            </w:r>
          </w:p>
          <w:p w14:paraId="10224397" w14:textId="77777777" w:rsidR="007A1B86" w:rsidRPr="00603469" w:rsidRDefault="007A1B86" w:rsidP="00B32C30">
            <w:pPr>
              <w:pStyle w:val="Textoindependiente"/>
              <w:ind w:left="309"/>
              <w:rPr>
                <w:rFonts w:asciiTheme="minorHAnsi" w:hAnsiTheme="minorHAnsi" w:cstheme="minorHAnsi"/>
                <w:sz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2"/>
                <w:szCs w:val="2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No If yes, indicate which: 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0D87BA2C" w14:textId="77777777" w:rsidR="007A1B86" w:rsidRPr="00603469" w:rsidRDefault="007A1B86" w:rsidP="00B32C30">
            <w:pPr>
              <w:pStyle w:val="Textoindependiente"/>
              <w:rPr>
                <w:rFonts w:asciiTheme="minorHAnsi" w:hAnsiTheme="minorHAnsi" w:cstheme="minorHAnsi"/>
                <w:sz w:val="10"/>
                <w:szCs w:val="10"/>
                <w:lang w:val="en-GB"/>
              </w:rPr>
            </w:pPr>
          </w:p>
        </w:tc>
      </w:tr>
      <w:tr w:rsidR="007A1B86" w:rsidRPr="00DB26B4" w14:paraId="2A7D7221" w14:textId="77777777" w:rsidTr="00B32C30">
        <w:tc>
          <w:tcPr>
            <w:tcW w:w="2679" w:type="dxa"/>
            <w:shd w:val="clear" w:color="auto" w:fill="D9D9D9"/>
          </w:tcPr>
          <w:p w14:paraId="66B8B9F6" w14:textId="77777777" w:rsidR="007A1B86" w:rsidRPr="00DB26B4" w:rsidRDefault="007A1B86" w:rsidP="00B32C30">
            <w:pPr>
              <w:pStyle w:val="Textoindependiente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Facility</w:t>
            </w:r>
            <w:proofErr w:type="spellEnd"/>
            <w:r w:rsidRPr="00CD7CBC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name</w:t>
            </w:r>
            <w:proofErr w:type="spellEnd"/>
            <w:r w:rsidRPr="00CD7CBC">
              <w:rPr>
                <w:rFonts w:asciiTheme="minorHAnsi" w:hAnsiTheme="minorHAnsi" w:cstheme="minorHAnsi"/>
                <w:sz w:val="18"/>
              </w:rPr>
              <w:t xml:space="preserve"> (s)</w:t>
            </w:r>
          </w:p>
        </w:tc>
        <w:tc>
          <w:tcPr>
            <w:tcW w:w="2278" w:type="dxa"/>
            <w:shd w:val="clear" w:color="auto" w:fill="D9D9D9"/>
          </w:tcPr>
          <w:p w14:paraId="57C30468" w14:textId="77777777" w:rsidR="007A1B86" w:rsidRPr="00DB26B4" w:rsidRDefault="007A1B86" w:rsidP="00B32C30">
            <w:pPr>
              <w:pStyle w:val="Textoindependiente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Location</w:t>
            </w:r>
            <w:proofErr w:type="spellEnd"/>
          </w:p>
        </w:tc>
        <w:tc>
          <w:tcPr>
            <w:tcW w:w="2409" w:type="dxa"/>
            <w:shd w:val="clear" w:color="auto" w:fill="D9D9D9"/>
          </w:tcPr>
          <w:p w14:paraId="6F8CF527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Headline</w:t>
            </w:r>
            <w:proofErr w:type="spellEnd"/>
          </w:p>
        </w:tc>
        <w:tc>
          <w:tcPr>
            <w:tcW w:w="2642" w:type="dxa"/>
            <w:tcBorders>
              <w:right w:val="single" w:sz="4" w:space="0" w:color="auto"/>
            </w:tcBorders>
            <w:shd w:val="clear" w:color="auto" w:fill="D9D9D9"/>
          </w:tcPr>
          <w:p w14:paraId="0DA5BE2D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</w:rPr>
              <w:t xml:space="preserve">Are </w:t>
            </w:r>
            <w:proofErr w:type="spellStart"/>
            <w:r>
              <w:rPr>
                <w:rFonts w:asciiTheme="minorHAnsi" w:hAnsiTheme="minorHAnsi" w:cstheme="minorHAnsi"/>
                <w:sz w:val="18"/>
              </w:rPr>
              <w:t>you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 xml:space="preserve"> Halal </w:t>
            </w:r>
            <w:proofErr w:type="spellStart"/>
            <w:r>
              <w:rPr>
                <w:rFonts w:asciiTheme="minorHAnsi" w:hAnsiTheme="minorHAnsi" w:cstheme="minorHAnsi"/>
                <w:sz w:val="18"/>
              </w:rPr>
              <w:t>certified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>?</w:t>
            </w:r>
            <w:proofErr w:type="gramEnd"/>
          </w:p>
        </w:tc>
      </w:tr>
      <w:tr w:rsidR="007A1B86" w:rsidRPr="00DB26B4" w14:paraId="5D90FA74" w14:textId="77777777" w:rsidTr="00B32C30">
        <w:tc>
          <w:tcPr>
            <w:tcW w:w="2679" w:type="dxa"/>
          </w:tcPr>
          <w:p w14:paraId="29903528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1C53F8DB" w14:textId="77777777" w:rsidR="007A1B86" w:rsidRPr="00DB26B4" w:rsidRDefault="007A1B86" w:rsidP="00B32C30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5C7E9B4F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001916E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7A1B86" w:rsidRPr="00DB26B4" w14:paraId="122431C4" w14:textId="77777777" w:rsidTr="00B32C30">
        <w:trPr>
          <w:trHeight w:val="197"/>
        </w:trPr>
        <w:tc>
          <w:tcPr>
            <w:tcW w:w="2679" w:type="dxa"/>
          </w:tcPr>
          <w:p w14:paraId="1DE5201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7A0DD631" w14:textId="77777777" w:rsidR="007A1B86" w:rsidRPr="00DB26B4" w:rsidRDefault="007A1B86" w:rsidP="00B32C30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7FDF17F3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</w:tcPr>
          <w:p w14:paraId="2CA6B2C0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end"/>
            </w:r>
          </w:p>
        </w:tc>
      </w:tr>
      <w:tr w:rsidR="007A1B86" w:rsidRPr="00DB26B4" w14:paraId="3B99DD8D" w14:textId="77777777" w:rsidTr="00B32C30">
        <w:tc>
          <w:tcPr>
            <w:tcW w:w="2679" w:type="dxa"/>
          </w:tcPr>
          <w:p w14:paraId="1195E0A8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3DD84634" w14:textId="77777777" w:rsidR="007A1B86" w:rsidRPr="00DB26B4" w:rsidRDefault="007A1B86" w:rsidP="00B32C30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2D0A0312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</w:tcPr>
          <w:p w14:paraId="74249CA2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end"/>
            </w:r>
          </w:p>
        </w:tc>
      </w:tr>
    </w:tbl>
    <w:p w14:paraId="18D536E1" w14:textId="77777777" w:rsidR="007A1B86" w:rsidRPr="00234244" w:rsidRDefault="007A1B86" w:rsidP="007A1B86">
      <w:pPr>
        <w:ind w:left="142" w:hanging="142"/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2126"/>
        <w:gridCol w:w="1929"/>
      </w:tblGrid>
      <w:tr w:rsidR="007A1B86" w:rsidRPr="00DB26B4" w14:paraId="100E00AF" w14:textId="77777777" w:rsidTr="00B32C30">
        <w:tc>
          <w:tcPr>
            <w:tcW w:w="10004" w:type="dxa"/>
            <w:gridSpan w:val="4"/>
            <w:shd w:val="clear" w:color="auto" w:fill="BFBFBF"/>
          </w:tcPr>
          <w:p w14:paraId="46A7023F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 xml:space="preserve">A 11. </w:t>
            </w:r>
            <w:proofErr w:type="spellStart"/>
            <w:r w:rsidRPr="00DB26B4">
              <w:rPr>
                <w:rFonts w:asciiTheme="minorHAnsi" w:hAnsiTheme="minorHAnsi" w:cstheme="minorHAnsi"/>
                <w:sz w:val="18"/>
              </w:rPr>
              <w:t>Subcontractors</w:t>
            </w:r>
            <w:proofErr w:type="spellEnd"/>
          </w:p>
        </w:tc>
      </w:tr>
      <w:tr w:rsidR="007A1B86" w:rsidRPr="00DB26B4" w14:paraId="30A8D041" w14:textId="77777777" w:rsidTr="00B32C30">
        <w:trPr>
          <w:trHeight w:val="824"/>
        </w:trPr>
        <w:tc>
          <w:tcPr>
            <w:tcW w:w="10004" w:type="dxa"/>
            <w:gridSpan w:val="4"/>
          </w:tcPr>
          <w:p w14:paraId="043CEC3B" w14:textId="77777777" w:rsidR="007A1B86" w:rsidRPr="0029677D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>Do you outsource any intermediate stage of the process to another external facility?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39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bookmarkEnd w:id="3"/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3B4722"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4DC1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56773A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6773A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</w:p>
          <w:p w14:paraId="303F3ED2" w14:textId="77777777" w:rsidR="007A1B86" w:rsidRPr="0056773A" w:rsidRDefault="007A1B86" w:rsidP="007A1B86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</w:rPr>
            </w:pP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The company offers services related to a process in its facilities to other companies.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</w:rPr>
              <w:t>Yes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677D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56773A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6773A">
              <w:rPr>
                <w:rFonts w:asciiTheme="minorHAnsi" w:hAnsiTheme="minorHAnsi" w:cstheme="minorHAnsi"/>
                <w:sz w:val="18"/>
              </w:rPr>
              <w:t>Not</w:t>
            </w:r>
            <w:proofErr w:type="spellEnd"/>
          </w:p>
          <w:p w14:paraId="0559B84A" w14:textId="77777777" w:rsidR="007A1B86" w:rsidRPr="0056773A" w:rsidRDefault="007A1B86" w:rsidP="00B32C30">
            <w:pPr>
              <w:pStyle w:val="Textoindependiente"/>
              <w:ind w:left="284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5DFF929F" w14:textId="77777777" w:rsidR="007A1B86" w:rsidRPr="00DB26B4" w:rsidRDefault="007A1B86" w:rsidP="00B32C30">
            <w:pPr>
              <w:pStyle w:val="Textoindependiente"/>
              <w:ind w:left="284"/>
              <w:rPr>
                <w:rFonts w:asciiTheme="minorHAnsi" w:hAnsiTheme="minorHAnsi" w:cstheme="minorHAnsi"/>
                <w:b/>
                <w:sz w:val="18"/>
              </w:rPr>
            </w:pPr>
            <w:proofErr w:type="spellStart"/>
            <w:r w:rsidRPr="005714C1">
              <w:rPr>
                <w:rFonts w:asciiTheme="minorHAnsi" w:hAnsiTheme="minorHAnsi" w:cstheme="minorHAnsi"/>
                <w:sz w:val="18"/>
              </w:rPr>
              <w:t>Indicate</w:t>
            </w:r>
            <w:proofErr w:type="spellEnd"/>
            <w:r w:rsidRPr="005714C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714C1">
              <w:rPr>
                <w:rFonts w:asciiTheme="minorHAnsi" w:hAnsiTheme="minorHAnsi" w:cstheme="minorHAnsi"/>
                <w:sz w:val="18"/>
              </w:rPr>
              <w:t>which</w:t>
            </w:r>
            <w:proofErr w:type="spellEnd"/>
            <w:r w:rsidRPr="005714C1">
              <w:rPr>
                <w:rFonts w:asciiTheme="minorHAnsi" w:hAnsiTheme="minorHAnsi" w:cstheme="minorHAnsi"/>
                <w:sz w:val="18"/>
              </w:rPr>
              <w:t>: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7A1B86" w:rsidRPr="00DB26B4" w14:paraId="407B02CB" w14:textId="77777777" w:rsidTr="00B32C30">
        <w:tc>
          <w:tcPr>
            <w:tcW w:w="4248" w:type="dxa"/>
            <w:shd w:val="clear" w:color="auto" w:fill="D9D9D9"/>
          </w:tcPr>
          <w:p w14:paraId="574A1611" w14:textId="77777777" w:rsidR="007A1B86" w:rsidRPr="00603469" w:rsidRDefault="007A1B86" w:rsidP="00B32C30">
            <w:pPr>
              <w:pStyle w:val="Textoindependiente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603469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Name of the company to which a service / process is offered and / or Name of the company where a service / process is subcontracted.</w:t>
            </w:r>
          </w:p>
        </w:tc>
        <w:tc>
          <w:tcPr>
            <w:tcW w:w="1701" w:type="dxa"/>
            <w:shd w:val="clear" w:color="auto" w:fill="D9D9D9"/>
          </w:tcPr>
          <w:p w14:paraId="503D7CD1" w14:textId="77777777" w:rsidR="007A1B86" w:rsidRPr="00DB26B4" w:rsidRDefault="007A1B86" w:rsidP="00B32C30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Headline</w:t>
            </w:r>
            <w:proofErr w:type="spellEnd"/>
          </w:p>
        </w:tc>
        <w:tc>
          <w:tcPr>
            <w:tcW w:w="2126" w:type="dxa"/>
            <w:shd w:val="clear" w:color="auto" w:fill="D9D9D9"/>
          </w:tcPr>
          <w:p w14:paraId="61EA3451" w14:textId="77777777" w:rsidR="007A1B86" w:rsidRPr="00DB26B4" w:rsidRDefault="007A1B86" w:rsidP="00B32C30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Process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or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contracted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product</w:t>
            </w:r>
            <w:proofErr w:type="spellEnd"/>
          </w:p>
        </w:tc>
        <w:tc>
          <w:tcPr>
            <w:tcW w:w="1929" w:type="dxa"/>
            <w:shd w:val="clear" w:color="auto" w:fill="D9D9D9"/>
          </w:tcPr>
          <w:p w14:paraId="70E5F1D2" w14:textId="77777777" w:rsidR="007A1B86" w:rsidRPr="00DB26B4" w:rsidRDefault="007A1B86" w:rsidP="00B32C30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Are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you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Halal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certified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?</w:t>
            </w:r>
            <w:proofErr w:type="gramEnd"/>
          </w:p>
        </w:tc>
      </w:tr>
      <w:tr w:rsidR="007A1B86" w:rsidRPr="00DB26B4" w14:paraId="792C0163" w14:textId="77777777" w:rsidTr="00B32C30">
        <w:tc>
          <w:tcPr>
            <w:tcW w:w="4248" w:type="dxa"/>
          </w:tcPr>
          <w:p w14:paraId="4A27092D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697DE9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</w:tcPr>
          <w:p w14:paraId="1B43E9A8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929" w:type="dxa"/>
          </w:tcPr>
          <w:p w14:paraId="1767837D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</w:tr>
      <w:tr w:rsidR="007A1B86" w:rsidRPr="00DB26B4" w14:paraId="1160CDEC" w14:textId="77777777" w:rsidTr="00B32C30">
        <w:tc>
          <w:tcPr>
            <w:tcW w:w="4248" w:type="dxa"/>
          </w:tcPr>
          <w:p w14:paraId="283E2EE6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499F1D0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</w:tcPr>
          <w:p w14:paraId="50DEA49C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929" w:type="dxa"/>
          </w:tcPr>
          <w:p w14:paraId="085DCBD1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end"/>
            </w:r>
          </w:p>
        </w:tc>
      </w:tr>
    </w:tbl>
    <w:p w14:paraId="49C884AA" w14:textId="77777777" w:rsidR="007A1B86" w:rsidRPr="00D52AC3" w:rsidRDefault="007A1B86" w:rsidP="007A1B86">
      <w:pPr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674"/>
      </w:tblGrid>
      <w:tr w:rsidR="007A1B86" w:rsidRPr="00D72239" w14:paraId="1E42535E" w14:textId="77777777" w:rsidTr="00B32C30">
        <w:trPr>
          <w:trHeight w:val="202"/>
        </w:trPr>
        <w:tc>
          <w:tcPr>
            <w:tcW w:w="10038" w:type="dxa"/>
            <w:gridSpan w:val="2"/>
            <w:shd w:val="clear" w:color="auto" w:fill="BFBFBF" w:themeFill="background1" w:themeFillShade="BF"/>
            <w:vAlign w:val="center"/>
          </w:tcPr>
          <w:p w14:paraId="2C9654DC" w14:textId="77777777" w:rsidR="007A1B86" w:rsidRPr="00603469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097693">
              <w:rPr>
                <w:rFonts w:asciiTheme="minorHAnsi" w:hAnsiTheme="minorHAnsi" w:cstheme="minorHAnsi"/>
                <w:sz w:val="18"/>
                <w:lang w:val="en-GB"/>
              </w:rPr>
              <w:t>A.12.</w:t>
            </w:r>
            <w:r w:rsidRPr="00603469">
              <w:rPr>
                <w:rFonts w:asciiTheme="minorHAnsi" w:hAnsiTheme="minorHAnsi" w:cstheme="minorHAnsi"/>
                <w:sz w:val="18"/>
                <w:lang w:val="en-GB"/>
              </w:rPr>
              <w:t xml:space="preserve"> PRODUCTS AND VARIETIES TO CERTIFY</w:t>
            </w:r>
          </w:p>
        </w:tc>
      </w:tr>
      <w:tr w:rsidR="007A1B86" w:rsidRPr="00D72239" w14:paraId="3BE9E3DF" w14:textId="77777777" w:rsidTr="00B32C30">
        <w:trPr>
          <w:trHeight w:val="689"/>
        </w:trPr>
        <w:tc>
          <w:tcPr>
            <w:tcW w:w="10038" w:type="dxa"/>
            <w:gridSpan w:val="2"/>
            <w:vAlign w:val="center"/>
          </w:tcPr>
          <w:p w14:paraId="7184EFA6" w14:textId="77777777" w:rsidR="007A1B86" w:rsidRPr="00603469" w:rsidRDefault="007A1B86" w:rsidP="00B32C30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Attach the list of products to be certified</w:t>
            </w:r>
          </w:p>
          <w:p w14:paraId="13EA9D7B" w14:textId="77777777" w:rsidR="007A1B86" w:rsidRPr="00603469" w:rsidRDefault="007A1B86" w:rsidP="00B32C30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List generally the number of ingredients or raw materials.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2AA839FF" w14:textId="77777777" w:rsidR="007A1B86" w:rsidRPr="00603469" w:rsidRDefault="007A1B86" w:rsidP="00B32C30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How many varieties of products will be certified?</w:t>
            </w:r>
            <w:r w:rsidRPr="00603469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 xml:space="preserve"> (PV)</w:t>
            </w:r>
            <w:r w:rsidRPr="00603469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?</w:t>
            </w:r>
            <w:r w:rsidRPr="00300C8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color w:val="FF0000"/>
                <w:sz w:val="18"/>
                <w:szCs w:val="18"/>
                <w:lang w:val="en-GB"/>
              </w:rPr>
              <w:instrText xml:space="preserve"> FORMTEXT </w:instrText>
            </w:r>
            <w:r w:rsidRPr="00300C84"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r>
            <w:r w:rsidRPr="00300C8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noProof/>
                <w:color w:val="FF0000"/>
                <w:sz w:val="18"/>
                <w:szCs w:val="18"/>
                <w:lang w:val="en-GB"/>
              </w:rPr>
              <w:t>     </w:t>
            </w:r>
            <w:r w:rsidRPr="00300C84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color w:val="FF0000"/>
                <w:sz w:val="18"/>
                <w:szCs w:val="18"/>
                <w:lang w:val="en-GB"/>
              </w:rPr>
              <w:t xml:space="preserve"> </w:t>
            </w:r>
          </w:p>
          <w:tbl>
            <w:tblPr>
              <w:tblpPr w:leftFromText="141" w:rightFromText="141" w:vertAnchor="text" w:horzAnchor="margin" w:tblpX="-5" w:tblpY="58"/>
              <w:tblOverlap w:val="never"/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6"/>
              <w:gridCol w:w="3241"/>
              <w:gridCol w:w="4865"/>
            </w:tblGrid>
            <w:tr w:rsidR="007A1B86" w:rsidRPr="00D72239" w14:paraId="0F039D3C" w14:textId="77777777" w:rsidTr="00B32C30">
              <w:trPr>
                <w:cantSplit/>
                <w:trHeight w:val="17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12C5BBF7" w14:textId="77777777" w:rsidR="007A1B86" w:rsidRPr="00DB26B4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  <w:t>Code / Reference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6C89B6B" w14:textId="77777777" w:rsidR="007A1B86" w:rsidRPr="00DA5C88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Name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of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product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18FF238D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GB"/>
                    </w:rPr>
                  </w:pPr>
                  <w:r w:rsidRPr="00603469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GB"/>
                    </w:rPr>
                    <w:t>Denomination of the product variety</w:t>
                  </w:r>
                </w:p>
              </w:tc>
            </w:tr>
            <w:tr w:rsidR="007A1B86" w:rsidRPr="00D72239" w14:paraId="76533D2D" w14:textId="77777777" w:rsidTr="00B32C30">
              <w:trPr>
                <w:cantSplit/>
                <w:trHeight w:val="12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B3C571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AA2DD5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AD1D8A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A1B86" w:rsidRPr="00D72239" w14:paraId="51DF4EA7" w14:textId="77777777" w:rsidTr="00B32C30">
              <w:trPr>
                <w:cantSplit/>
                <w:trHeight w:val="199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5EE5E6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A6A0D1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7439EF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A1B86" w:rsidRPr="00D72239" w14:paraId="30D5958B" w14:textId="77777777" w:rsidTr="00B32C30">
              <w:trPr>
                <w:cantSplit/>
                <w:trHeight w:val="131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D94BC8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3D462B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B9CC0B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A1B86" w:rsidRPr="00D72239" w14:paraId="3964F76A" w14:textId="77777777" w:rsidTr="00B32C30">
              <w:trPr>
                <w:cantSplit/>
                <w:trHeight w:val="6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D6BD48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82715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7025C0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7A1B86" w:rsidRPr="00D72239" w14:paraId="78CBCEDC" w14:textId="77777777" w:rsidTr="00B32C30">
              <w:trPr>
                <w:cantSplit/>
                <w:trHeight w:val="151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746DFA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AC132C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68427E" w14:textId="77777777" w:rsidR="007A1B86" w:rsidRPr="00603469" w:rsidRDefault="007A1B86" w:rsidP="00B32C30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603469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603469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3DCBCE20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  <w:t>For a greater number of products and variety of products, please attach to the list in an Annex.</w:t>
            </w:r>
          </w:p>
          <w:p w14:paraId="4EAF735F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sz w:val="8"/>
                <w:szCs w:val="8"/>
                <w:lang w:val="en-GB"/>
              </w:rPr>
            </w:pPr>
          </w:p>
        </w:tc>
      </w:tr>
      <w:tr w:rsidR="007A1B86" w:rsidRPr="00DB26B4" w14:paraId="6AF2C706" w14:textId="77777777" w:rsidTr="00B32C30">
        <w:trPr>
          <w:trHeight w:val="157"/>
        </w:trPr>
        <w:tc>
          <w:tcPr>
            <w:tcW w:w="10038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6D7AC1E" w14:textId="77777777" w:rsidR="007A1B86" w:rsidRPr="00DB26B4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097693">
              <w:rPr>
                <w:rFonts w:asciiTheme="minorHAnsi" w:hAnsiTheme="minorHAnsi" w:cstheme="minorHAnsi"/>
                <w:sz w:val="18"/>
              </w:rPr>
              <w:t>A.13.</w:t>
            </w:r>
            <w:r w:rsidRPr="00DB26B4">
              <w:rPr>
                <w:rFonts w:asciiTheme="minorHAnsi" w:hAnsiTheme="minorHAnsi" w:cstheme="minorHAnsi"/>
                <w:sz w:val="18"/>
              </w:rPr>
              <w:t xml:space="preserve"> PRODUCTS AND INGREDIENTS</w:t>
            </w:r>
          </w:p>
        </w:tc>
      </w:tr>
      <w:tr w:rsidR="007A1B86" w:rsidRPr="00DB26B4" w14:paraId="7B5B9621" w14:textId="77777777" w:rsidTr="00B32C30">
        <w:trPr>
          <w:trHeight w:val="269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CA1FFF" w14:textId="77777777" w:rsidR="007A1B86" w:rsidRPr="00603469" w:rsidRDefault="007A1B86" w:rsidP="00B32C30">
            <w:pPr>
              <w:pStyle w:val="Prrafodelista"/>
              <w:tabs>
                <w:tab w:val="left" w:pos="7972"/>
              </w:tabs>
              <w:ind w:left="34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Are pork or ingredients or additives derived from it slaughtered or processed in the facilities?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B3A6C5B" w14:textId="77777777" w:rsidR="007A1B86" w:rsidRPr="00DB26B4" w:rsidRDefault="007A1B86" w:rsidP="00B32C30">
            <w:pPr>
              <w:pStyle w:val="Prrafodelista"/>
              <w:ind w:left="17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  <w:tr w:rsidR="007A1B86" w:rsidRPr="00DB26B4" w14:paraId="4CA8257E" w14:textId="77777777" w:rsidTr="00B32C30">
        <w:trPr>
          <w:trHeight w:val="291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9B5D3D" w14:textId="77777777" w:rsidR="007A1B86" w:rsidRPr="00603469" w:rsidRDefault="007A1B86" w:rsidP="00B32C30">
            <w:pP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If yes, please specify: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7A549A57" w14:textId="77777777" w:rsidR="007A1B86" w:rsidRPr="00603469" w:rsidRDefault="007A1B86" w:rsidP="00B32C30">
            <w:pPr>
              <w:tabs>
                <w:tab w:val="left" w:pos="7972"/>
              </w:tabs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In the case of additives / ingredients, indicate if they share production lines with the products subject to Halal certification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1E9C1" w14:textId="77777777" w:rsidR="007A1B86" w:rsidRPr="00603469" w:rsidRDefault="007A1B86" w:rsidP="00B32C30">
            <w:pPr>
              <w:pStyle w:val="Prrafodelista"/>
              <w:ind w:left="176"/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</w:pPr>
          </w:p>
          <w:p w14:paraId="36614530" w14:textId="77777777" w:rsidR="007A1B86" w:rsidRPr="00DB26B4" w:rsidRDefault="007A1B86" w:rsidP="00B32C30">
            <w:pPr>
              <w:pStyle w:val="Prrafodelista"/>
              <w:ind w:left="17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  <w:tr w:rsidR="007A1B86" w:rsidRPr="00DB26B4" w14:paraId="63BCC9ED" w14:textId="77777777" w:rsidTr="00B32C30">
        <w:trPr>
          <w:trHeight w:val="292"/>
        </w:trPr>
        <w:tc>
          <w:tcPr>
            <w:tcW w:w="836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9B3318E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GB"/>
              </w:rPr>
            </w:pPr>
            <w:r w:rsidRPr="00603469">
              <w:rPr>
                <w:rFonts w:asciiTheme="minorHAnsi" w:hAnsiTheme="minorHAnsi" w:cstheme="minorHAnsi"/>
                <w:lang w:val="en-GB"/>
              </w:rPr>
              <w:br w:type="page"/>
            </w: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Do you work with Ethanol or ingredients that contain it?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A810C2D" w14:textId="77777777" w:rsidR="007A1B86" w:rsidRPr="00DB26B4" w:rsidRDefault="007A1B86" w:rsidP="00B32C30">
            <w:pPr>
              <w:tabs>
                <w:tab w:val="left" w:pos="7972"/>
              </w:tabs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603469">
              <w:rPr>
                <w:rFonts w:asciiTheme="minorHAnsi" w:hAnsiTheme="minorHAnsi" w:cstheme="minorHAnsi"/>
                <w:bCs/>
                <w:sz w:val="10"/>
                <w:szCs w:val="10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00A0"/>
            </w:r>
          </w:p>
        </w:tc>
      </w:tr>
      <w:tr w:rsidR="007A1B86" w:rsidRPr="0079516B" w14:paraId="177C7DC6" w14:textId="77777777" w:rsidTr="00B32C30">
        <w:trPr>
          <w:trHeight w:val="253"/>
        </w:trPr>
        <w:tc>
          <w:tcPr>
            <w:tcW w:w="1003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C9B700C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If so, please indicate which product / s: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52266C3A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</w:p>
          <w:p w14:paraId="2712CE2E" w14:textId="77777777" w:rsidR="007A1B86" w:rsidRPr="00234244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Do you work with GMO ingredients? </w:t>
            </w:r>
            <w:r w:rsidRPr="00603469">
              <w:rPr>
                <w:rFonts w:asciiTheme="minorHAnsi" w:hAnsiTheme="minorHAnsi" w:cstheme="minorHAnsi"/>
                <w:b/>
                <w:bCs/>
                <w:sz w:val="4"/>
                <w:szCs w:val="4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D52AC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52AC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</w:tbl>
    <w:p w14:paraId="1DF1DE36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62E689D1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41420CB7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1DEE90A4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642F93FB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104CEB10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71E28759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1A6F4690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39F2C513" w14:textId="77777777" w:rsidR="007A1B86" w:rsidRDefault="007A1B86" w:rsidP="007A1B86">
      <w:pPr>
        <w:ind w:left="142" w:hanging="142"/>
        <w:rPr>
          <w:rFonts w:asciiTheme="minorHAnsi" w:hAnsiTheme="minorHAnsi" w:cstheme="minorHAnsi"/>
          <w:sz w:val="6"/>
          <w:szCs w:val="6"/>
        </w:rPr>
      </w:pPr>
    </w:p>
    <w:p w14:paraId="317F3DAC" w14:textId="77777777" w:rsidR="007A1B86" w:rsidRPr="00D52AC3" w:rsidRDefault="007A1B86" w:rsidP="007A1B86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100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331"/>
      </w:tblGrid>
      <w:tr w:rsidR="007A1B86" w:rsidRPr="00DB26B4" w14:paraId="043E81EA" w14:textId="77777777" w:rsidTr="00B32C30">
        <w:trPr>
          <w:trHeight w:val="272"/>
        </w:trPr>
        <w:tc>
          <w:tcPr>
            <w:tcW w:w="10009" w:type="dxa"/>
            <w:gridSpan w:val="2"/>
            <w:shd w:val="clear" w:color="auto" w:fill="A6A6A6" w:themeFill="background1" w:themeFillShade="A6"/>
            <w:vAlign w:val="center"/>
          </w:tcPr>
          <w:p w14:paraId="796DCC2B" w14:textId="77777777" w:rsidR="007A1B86" w:rsidRPr="004B12A8" w:rsidRDefault="007A1B86" w:rsidP="00B32C30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4B12A8">
              <w:rPr>
                <w:rFonts w:asciiTheme="minorHAnsi" w:hAnsiTheme="minorHAnsi" w:cstheme="minorHAnsi"/>
                <w:sz w:val="14"/>
                <w:szCs w:val="14"/>
              </w:rPr>
              <w:lastRenderedPageBreak/>
              <w:br w:type="page"/>
            </w:r>
            <w:r w:rsidRPr="004B12A8">
              <w:rPr>
                <w:rFonts w:asciiTheme="minorHAnsi" w:hAnsiTheme="minorHAnsi" w:cstheme="minorHAnsi"/>
                <w:sz w:val="18"/>
              </w:rPr>
              <w:t>A.14. QUALITY MANAGEMENT SYSTEM</w:t>
            </w:r>
          </w:p>
        </w:tc>
      </w:tr>
      <w:tr w:rsidR="007A1B86" w:rsidRPr="00D72239" w14:paraId="1075F909" w14:textId="77777777" w:rsidTr="00B32C30">
        <w:trPr>
          <w:trHeight w:val="505"/>
        </w:trPr>
        <w:tc>
          <w:tcPr>
            <w:tcW w:w="10009" w:type="dxa"/>
            <w:gridSpan w:val="2"/>
            <w:vAlign w:val="center"/>
          </w:tcPr>
          <w:p w14:paraId="6D0A9DE2" w14:textId="77777777" w:rsidR="007A1B86" w:rsidRPr="004B12A8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4B12A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Please indicate the number of HACCP studies </w:t>
            </w:r>
            <w:r w:rsidRPr="004B12A8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(H)</w:t>
            </w:r>
            <w:r w:rsidRPr="004B12A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, to cover the entire scope of Halal Certification: </w:t>
            </w:r>
            <w:r w:rsidRPr="004B12A8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12A8">
              <w:rPr>
                <w:rFonts w:asciiTheme="minorHAnsi" w:hAnsiTheme="minorHAnsi" w:cs="Calibri"/>
                <w:b/>
                <w:color w:val="FF0000"/>
                <w:sz w:val="18"/>
                <w:szCs w:val="18"/>
                <w:lang w:val="en-GB"/>
              </w:rPr>
              <w:instrText xml:space="preserve"> FORMTEXT </w:instrText>
            </w:r>
            <w:r w:rsidRPr="004B12A8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</w:r>
            <w:r w:rsidRPr="004B12A8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separate"/>
            </w:r>
            <w:r w:rsidRPr="004B12A8">
              <w:rPr>
                <w:rFonts w:asciiTheme="minorHAnsi" w:hAnsiTheme="minorHAnsi" w:cs="Calibri"/>
                <w:b/>
                <w:noProof/>
                <w:color w:val="FF0000"/>
                <w:sz w:val="18"/>
                <w:szCs w:val="18"/>
                <w:lang w:val="en-GB"/>
              </w:rPr>
              <w:t>     </w:t>
            </w:r>
            <w:r w:rsidRPr="004B12A8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end"/>
            </w:r>
            <w:r w:rsidRPr="004B12A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*</w:t>
            </w:r>
          </w:p>
          <w:p w14:paraId="4B57E9ED" w14:textId="77777777" w:rsidR="007A1B86" w:rsidRPr="004B12A8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4B12A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* Applies only to products / services in the food chain</w:t>
            </w:r>
          </w:p>
          <w:p w14:paraId="06B608A3" w14:textId="77777777" w:rsidR="007A1B86" w:rsidRPr="004B12A8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4B12A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* A HACCP study corresponds to a hazard analysis for a group of products / services with similar hazards and similar production technology and, where applicable, similar storage technology.</w:t>
            </w:r>
          </w:p>
        </w:tc>
      </w:tr>
      <w:tr w:rsidR="007A1B86" w:rsidRPr="00DB26B4" w14:paraId="23DB34AE" w14:textId="77777777" w:rsidTr="00B32C30">
        <w:trPr>
          <w:trHeight w:val="265"/>
        </w:trPr>
        <w:tc>
          <w:tcPr>
            <w:tcW w:w="4678" w:type="dxa"/>
            <w:vAlign w:val="center"/>
          </w:tcPr>
          <w:p w14:paraId="18DF7B01" w14:textId="77777777" w:rsidR="007A1B86" w:rsidRPr="00DB26B4" w:rsidRDefault="007A1B86" w:rsidP="00B32C3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00C84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. PCC</w:t>
            </w:r>
            <w:r w:rsidRPr="00DB26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</w:rPr>
              <w:t>     </w: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</w:tc>
        <w:tc>
          <w:tcPr>
            <w:tcW w:w="5331" w:type="dxa"/>
            <w:vAlign w:val="center"/>
          </w:tcPr>
          <w:p w14:paraId="507E99B2" w14:textId="1FE4B34D" w:rsidR="007A1B86" w:rsidRPr="00DB26B4" w:rsidRDefault="001B440D" w:rsidP="00B32C3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 xml:space="preserve">. </w:t>
            </w:r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PPRO (</w:t>
            </w:r>
            <w:proofErr w:type="spellStart"/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Prerequisit</w:t>
            </w:r>
            <w:r w:rsidR="0081118A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e</w:t>
            </w:r>
            <w:proofErr w:type="spellEnd"/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Opera</w:t>
            </w:r>
            <w:r w:rsidR="0081118A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t</w:t>
            </w:r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ional</w:t>
            </w:r>
            <w:proofErr w:type="spellEnd"/>
            <w:r w:rsidRPr="001B440D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)</w:t>
            </w:r>
            <w:r w:rsidR="007A1B86" w:rsidRPr="0009769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: </w:t>
            </w:r>
            <w:r w:rsidR="007A1B86" w:rsidRPr="00097693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A1B86" w:rsidRPr="00097693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="007A1B86" w:rsidRPr="00097693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="007A1B86" w:rsidRPr="00097693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 w:rsidR="007A1B86" w:rsidRPr="00097693"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</w:rPr>
              <w:t>     </w:t>
            </w:r>
            <w:r w:rsidR="007A1B86" w:rsidRPr="00097693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</w:tc>
      </w:tr>
      <w:tr w:rsidR="007A1B86" w:rsidRPr="00D72239" w14:paraId="426DD140" w14:textId="77777777" w:rsidTr="00B32C30">
        <w:trPr>
          <w:trHeight w:val="552"/>
        </w:trPr>
        <w:tc>
          <w:tcPr>
            <w:tcW w:w="10009" w:type="dxa"/>
            <w:gridSpan w:val="2"/>
            <w:vAlign w:val="center"/>
          </w:tcPr>
          <w:p w14:paraId="2B80CA15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</w:pPr>
            <w:proofErr w:type="gramStart"/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Are</w:t>
            </w:r>
            <w:proofErr w:type="gramEnd"/>
            <w:r w:rsidRPr="0060346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the production equipment exclusive to the products indicated in point A.13?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NOT </w:t>
            </w:r>
          </w:p>
          <w:p w14:paraId="06D55D6D" w14:textId="77777777" w:rsidR="007A1B86" w:rsidRPr="00603469" w:rsidRDefault="007A1B86" w:rsidP="00B32C30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603469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If not, indicate that other products are produced on said equipment: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03469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603469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</w:tr>
    </w:tbl>
    <w:p w14:paraId="0A015600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sz w:val="8"/>
          <w:szCs w:val="8"/>
          <w:lang w:val="en-GB"/>
        </w:rPr>
      </w:pPr>
    </w:p>
    <w:p w14:paraId="704CF7FE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i/>
          <w:iCs/>
          <w:lang w:val="en-GB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387"/>
      </w:tblGrid>
      <w:tr w:rsidR="007A1B86" w:rsidRPr="00D72239" w14:paraId="02D56480" w14:textId="77777777" w:rsidTr="00B32C30">
        <w:trPr>
          <w:trHeight w:val="237"/>
        </w:trPr>
        <w:tc>
          <w:tcPr>
            <w:tcW w:w="4678" w:type="dxa"/>
            <w:shd w:val="clear" w:color="auto" w:fill="BFBFBF" w:themeFill="background1" w:themeFillShade="BF"/>
          </w:tcPr>
          <w:p w14:paraId="53D2BBBD" w14:textId="77777777" w:rsidR="007A1B86" w:rsidRPr="00603469" w:rsidRDefault="007A1B86" w:rsidP="00B32C30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  <w:t>Stamp and signature of the company: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56793439" w14:textId="77777777" w:rsidR="007A1B86" w:rsidRPr="00603469" w:rsidRDefault="007A1B86" w:rsidP="00B32C30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</w:pPr>
            <w:r w:rsidRPr="00603469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  <w:t>Name of the person in charge and signature</w:t>
            </w:r>
          </w:p>
        </w:tc>
      </w:tr>
      <w:tr w:rsidR="007A1B86" w:rsidRPr="00DB26B4" w14:paraId="42B7FEF1" w14:textId="77777777" w:rsidTr="00B32C30">
        <w:trPr>
          <w:trHeight w:val="1547"/>
        </w:trPr>
        <w:tc>
          <w:tcPr>
            <w:tcW w:w="4678" w:type="dxa"/>
          </w:tcPr>
          <w:p w14:paraId="4F7D244B" w14:textId="77777777" w:rsidR="007A1B86" w:rsidRPr="00603469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  <w:lang w:val="en-GB"/>
              </w:rPr>
            </w:pPr>
          </w:p>
          <w:p w14:paraId="0EE62805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2E99F8F9" w14:textId="77777777" w:rsidR="007A1B86" w:rsidRPr="00DB26B4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</w:tc>
        <w:tc>
          <w:tcPr>
            <w:tcW w:w="5387" w:type="dxa"/>
          </w:tcPr>
          <w:p w14:paraId="63F121ED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34AF6727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481505C7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698B8F7D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2A0C9357" w14:textId="77777777" w:rsidR="007A1B86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3F7D3DC8" w14:textId="77777777" w:rsidR="007A1B86" w:rsidRPr="00DB26B4" w:rsidRDefault="007A1B86" w:rsidP="00B32C30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27BC42DD" w14:textId="77777777" w:rsidR="007A1B86" w:rsidRPr="007A1B86" w:rsidRDefault="007A1B86" w:rsidP="007A1B86">
      <w:pPr>
        <w:ind w:left="142" w:hanging="142"/>
        <w:rPr>
          <w:rFonts w:asciiTheme="minorHAnsi" w:hAnsiTheme="minorHAnsi" w:cstheme="minorHAnsi"/>
          <w:bCs/>
          <w:sz w:val="18"/>
          <w:szCs w:val="18"/>
          <w:lang w:val="en-US"/>
        </w:rPr>
      </w:pPr>
      <w:r w:rsidRPr="007A1B86">
        <w:rPr>
          <w:rFonts w:asciiTheme="minorHAnsi" w:hAnsiTheme="minorHAnsi" w:cstheme="minorHAnsi"/>
          <w:bCs/>
          <w:sz w:val="18"/>
          <w:szCs w:val="18"/>
          <w:lang w:val="en-US"/>
        </w:rPr>
        <w:t>Informative note:</w:t>
      </w:r>
    </w:p>
    <w:p w14:paraId="7C5DCD8E" w14:textId="77777777" w:rsidR="007A1B86" w:rsidRPr="00603469" w:rsidRDefault="007A1B86" w:rsidP="007A1B86">
      <w:pPr>
        <w:pStyle w:val="Prrafodelista"/>
        <w:ind w:left="142" w:hanging="142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• A meeting or teleconference will be held between the applicant and a Halal Food &amp; Quality representative if necessary to clarify possible doubts or lack of information.</w:t>
      </w:r>
    </w:p>
    <w:p w14:paraId="35A3C669" w14:textId="77777777" w:rsidR="007A1B86" w:rsidRPr="00603469" w:rsidRDefault="007A1B86" w:rsidP="007A1B86">
      <w:pPr>
        <w:pStyle w:val="Prrafodelista"/>
        <w:ind w:left="0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• Budget request may be rejected for the following reasons:</w:t>
      </w:r>
    </w:p>
    <w:p w14:paraId="66FF6D81" w14:textId="77777777" w:rsidR="007A1B86" w:rsidRPr="00603469" w:rsidRDefault="007A1B86" w:rsidP="007A1B86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or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ab/>
        <w:t xml:space="preserve">Yes </w:t>
      </w:r>
      <w:r w:rsidRPr="00603469">
        <w:rPr>
          <w:rFonts w:asciiTheme="minorHAnsi" w:hAnsiTheme="minorHAnsi" w:cstheme="minorHAnsi"/>
          <w:bCs/>
          <w:i/>
          <w:iCs/>
          <w:sz w:val="18"/>
          <w:szCs w:val="18"/>
          <w:lang w:val="en-GB"/>
        </w:rPr>
        <w:t>Halal Food &amp; Quality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 xml:space="preserve"> lacks the competence or capacity for certification activities. </w:t>
      </w:r>
    </w:p>
    <w:p w14:paraId="7018D304" w14:textId="264F0FA5" w:rsidR="007A1B86" w:rsidRPr="00603469" w:rsidRDefault="007A1B86" w:rsidP="007A1B86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or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ab/>
        <w:t>if there is a conflict of fairness.</w:t>
      </w:r>
    </w:p>
    <w:p w14:paraId="0364228A" w14:textId="2B7BDE5A" w:rsidR="007A1B86" w:rsidRPr="00603469" w:rsidRDefault="007A1B86" w:rsidP="007A1B86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or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ab/>
        <w:t xml:space="preserve">the use of porcine derivatives in the lines where the products to be certified are produced. </w:t>
      </w:r>
    </w:p>
    <w:p w14:paraId="338DB2C5" w14:textId="77777777" w:rsidR="007A1B86" w:rsidRPr="00603469" w:rsidRDefault="007A1B86" w:rsidP="007A1B86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or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ab/>
        <w:t>Products of non-porcine animal origin in the same lines and that an effective cleaning is not done through validation and verification of this.</w:t>
      </w:r>
    </w:p>
    <w:p w14:paraId="5E0FF09A" w14:textId="132581E5" w:rsidR="007A1B86" w:rsidRPr="00603469" w:rsidRDefault="007A1B86" w:rsidP="007A1B86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or</w:t>
      </w: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ab/>
        <w:t xml:space="preserve">in the case of slaughterhouses: Use of stunning. </w:t>
      </w:r>
    </w:p>
    <w:p w14:paraId="248E3743" w14:textId="77777777" w:rsidR="007A1B86" w:rsidRPr="00603469" w:rsidRDefault="007A1B86" w:rsidP="007A1B86">
      <w:pPr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• The application will be evaluated by Halal Food &amp; Quality. The applicant will be informed of the decision.</w:t>
      </w:r>
    </w:p>
    <w:p w14:paraId="7EEACDB8" w14:textId="77777777" w:rsidR="007A1B86" w:rsidRPr="00603469" w:rsidRDefault="007A1B86" w:rsidP="007A1B86">
      <w:pPr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• All information provided by the applicant will be treated confidentially.</w:t>
      </w:r>
    </w:p>
    <w:p w14:paraId="10E2F785" w14:textId="77777777" w:rsidR="007A1B86" w:rsidRPr="00603469" w:rsidRDefault="007A1B86" w:rsidP="007A1B86">
      <w:pPr>
        <w:rPr>
          <w:rFonts w:asciiTheme="minorHAnsi" w:hAnsiTheme="minorHAnsi" w:cstheme="minorHAnsi"/>
          <w:bCs/>
          <w:sz w:val="10"/>
          <w:szCs w:val="10"/>
          <w:lang w:val="en-GB"/>
        </w:rPr>
      </w:pPr>
    </w:p>
    <w:p w14:paraId="6E3E5D8A" w14:textId="77777777" w:rsidR="007A1B86" w:rsidRPr="00603469" w:rsidRDefault="007A1B86" w:rsidP="007A1B86">
      <w:pPr>
        <w:rPr>
          <w:rFonts w:asciiTheme="minorHAnsi" w:hAnsiTheme="minorHAnsi" w:cstheme="minorHAnsi"/>
          <w:bCs/>
          <w:sz w:val="18"/>
          <w:szCs w:val="18"/>
          <w:lang w:val="en-GB"/>
        </w:rPr>
      </w:pPr>
      <w:r w:rsidRPr="00603469">
        <w:rPr>
          <w:rFonts w:asciiTheme="minorHAnsi" w:hAnsiTheme="minorHAnsi" w:cstheme="minorHAnsi"/>
          <w:bCs/>
          <w:sz w:val="18"/>
          <w:szCs w:val="18"/>
          <w:lang w:val="en-GB"/>
        </w:rPr>
        <w:t>This application does not imply any financial obligation until the budget is accepted.</w:t>
      </w:r>
    </w:p>
    <w:p w14:paraId="6997681F" w14:textId="3A099BBA" w:rsidR="007A1B86" w:rsidRPr="00603469" w:rsidRDefault="007A1B86" w:rsidP="007A1B86">
      <w:pPr>
        <w:rPr>
          <w:rFonts w:asciiTheme="minorHAnsi" w:hAnsiTheme="minorHAnsi" w:cstheme="minorHAnsi"/>
          <w:bCs/>
          <w:sz w:val="12"/>
          <w:lang w:val="en-GB"/>
        </w:rPr>
      </w:pPr>
      <w:r w:rsidRPr="00603469">
        <w:rPr>
          <w:rFonts w:asciiTheme="minorHAnsi" w:hAnsiTheme="minorHAnsi" w:cstheme="minorHAnsi"/>
          <w:bCs/>
          <w:sz w:val="12"/>
          <w:lang w:val="en-GB"/>
        </w:rPr>
        <w:t>In accordance with the provisions of the new General Regulation for the Protection of Personal Data 2016/679 of the European Parliament and the Council, we inform you that your data will be part of the files and treatment of HALAL FOOD &amp; QUALITY, SL, located in</w:t>
      </w:r>
      <w:r w:rsidR="005D2193" w:rsidRPr="005D2193">
        <w:rPr>
          <w:lang w:val="en-GB"/>
        </w:rPr>
        <w:t xml:space="preserve"> </w:t>
      </w:r>
      <w:r w:rsidR="005D2193" w:rsidRPr="005D2193">
        <w:rPr>
          <w:rFonts w:asciiTheme="minorHAnsi" w:hAnsiTheme="minorHAnsi" w:cstheme="minorHAnsi"/>
          <w:bCs/>
          <w:sz w:val="12"/>
          <w:lang w:val="en-GB"/>
        </w:rPr>
        <w:t xml:space="preserve">PLAZA RAMÓN DE LA SOTA 9, OFICINA 103, C.P. 46520 PUERTO DE SAGUNTO </w:t>
      </w:r>
      <w:r w:rsidRPr="00603469">
        <w:rPr>
          <w:rFonts w:asciiTheme="minorHAnsi" w:hAnsiTheme="minorHAnsi" w:cstheme="minorHAnsi"/>
          <w:bCs/>
          <w:sz w:val="12"/>
          <w:lang w:val="en-GB"/>
        </w:rPr>
        <w:t xml:space="preserve">(VALENCIA), to manage our professional relationship and send you information about our commercial activity. Your data will be kept in our files for as long as it is necessary to </w:t>
      </w:r>
      <w:proofErr w:type="spellStart"/>
      <w:r w:rsidRPr="00603469">
        <w:rPr>
          <w:rFonts w:asciiTheme="minorHAnsi" w:hAnsiTheme="minorHAnsi" w:cstheme="minorHAnsi"/>
          <w:bCs/>
          <w:sz w:val="12"/>
          <w:lang w:val="en-GB"/>
        </w:rPr>
        <w:t>fulfill</w:t>
      </w:r>
      <w:proofErr w:type="spellEnd"/>
      <w:r w:rsidRPr="00603469">
        <w:rPr>
          <w:rFonts w:asciiTheme="minorHAnsi" w:hAnsiTheme="minorHAnsi" w:cstheme="minorHAnsi"/>
          <w:bCs/>
          <w:sz w:val="12"/>
          <w:lang w:val="en-GB"/>
        </w:rPr>
        <w:t xml:space="preserve"> our contractual obligations. You can exercise the rights of access, rectification, elimination, limitation and opposition to the processing and portability of the data that concern you, by sending a written communication that authenticates your identity at the indicated address. And in the case that you consider appropriate, you can file a claim with the Spanish Agency for Data Protection.</w:t>
      </w:r>
    </w:p>
    <w:p w14:paraId="70826A2A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i/>
          <w:iCs/>
          <w:lang w:val="en-GB"/>
        </w:rPr>
      </w:pPr>
    </w:p>
    <w:p w14:paraId="562FC597" w14:textId="77777777" w:rsidR="007A1B86" w:rsidRPr="00603469" w:rsidRDefault="007A1B86" w:rsidP="007A1B86">
      <w:pPr>
        <w:ind w:left="142" w:hanging="142"/>
        <w:rPr>
          <w:rFonts w:asciiTheme="minorHAnsi" w:hAnsiTheme="minorHAnsi" w:cstheme="minorHAnsi"/>
          <w:b/>
          <w:i/>
          <w:iCs/>
          <w:sz w:val="22"/>
          <w:szCs w:val="22"/>
          <w:lang w:val="en-GB"/>
        </w:rPr>
      </w:pPr>
    </w:p>
    <w:p w14:paraId="0165E7B4" w14:textId="77777777" w:rsidR="007A1B86" w:rsidRPr="00B43311" w:rsidRDefault="007A1B86" w:rsidP="007A1B86">
      <w:pPr>
        <w:rPr>
          <w:rFonts w:asciiTheme="minorHAnsi" w:hAnsiTheme="minorHAnsi" w:cstheme="minorHAnsi"/>
          <w:bCs/>
          <w:sz w:val="18"/>
          <w:szCs w:val="18"/>
          <w:lang w:val="en-US"/>
        </w:rPr>
      </w:pPr>
    </w:p>
    <w:p w14:paraId="6425289E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0094292B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4EFBFC16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3402AAF1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6564A169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60912C62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3C609361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6002B9AB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6399AF42" w14:textId="77777777" w:rsidR="007A1B86" w:rsidRPr="00B43311" w:rsidRDefault="007A1B86" w:rsidP="007A1B86">
      <w:pPr>
        <w:rPr>
          <w:rFonts w:asciiTheme="minorHAnsi" w:hAnsiTheme="minorHAnsi" w:cstheme="minorHAnsi"/>
          <w:sz w:val="6"/>
          <w:szCs w:val="6"/>
          <w:lang w:val="en-US"/>
        </w:rPr>
      </w:pPr>
    </w:p>
    <w:p w14:paraId="19E56486" w14:textId="77777777" w:rsidR="007A1B86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GB"/>
        </w:rPr>
      </w:pPr>
    </w:p>
    <w:p w14:paraId="104E3197" w14:textId="77777777" w:rsidR="007A1B86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GB"/>
        </w:rPr>
      </w:pPr>
    </w:p>
    <w:p w14:paraId="22D11738" w14:textId="77777777" w:rsidR="007A1B86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GB"/>
        </w:rPr>
      </w:pPr>
    </w:p>
    <w:p w14:paraId="4A747D02" w14:textId="77777777" w:rsidR="007A1B86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GB"/>
        </w:rPr>
      </w:pPr>
    </w:p>
    <w:p w14:paraId="10D26E97" w14:textId="77777777" w:rsidR="007A1B86" w:rsidRPr="00CF752E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7789AC1F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779D2B80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639AD2A5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458FFB9A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3FB41FDB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7C36F763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63BD8135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7812ABFC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7F5CEBAA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2AC9C22F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192B4E6F" w14:textId="77777777" w:rsidR="007A1B86" w:rsidRPr="00B43311" w:rsidRDefault="007A1B86" w:rsidP="007A1B86">
      <w:pPr>
        <w:rPr>
          <w:rFonts w:asciiTheme="minorHAnsi" w:hAnsiTheme="minorHAnsi" w:cstheme="minorHAnsi"/>
          <w:b/>
          <w:bCs/>
          <w:i/>
          <w:iCs/>
          <w:sz w:val="14"/>
          <w:lang w:val="en-US"/>
        </w:rPr>
      </w:pPr>
    </w:p>
    <w:p w14:paraId="0221495B" w14:textId="6C4C4D65" w:rsidR="006410BC" w:rsidRPr="007A1B86" w:rsidRDefault="006410BC" w:rsidP="007A1B86">
      <w:pPr>
        <w:rPr>
          <w:rFonts w:asciiTheme="minorHAnsi" w:hAnsiTheme="minorHAnsi" w:cstheme="minorHAnsi"/>
          <w:b/>
          <w:bCs/>
          <w:i/>
          <w:iCs/>
          <w:sz w:val="14"/>
          <w:lang w:val="en-GB"/>
        </w:rPr>
      </w:pPr>
    </w:p>
    <w:sectPr w:rsidR="006410BC" w:rsidRPr="007A1B86" w:rsidSect="00A41D16">
      <w:headerReference w:type="even" r:id="rId7"/>
      <w:headerReference w:type="default" r:id="rId8"/>
      <w:headerReference w:type="first" r:id="rId9"/>
      <w:type w:val="continuous"/>
      <w:pgSz w:w="11906" w:h="16838" w:code="9"/>
      <w:pgMar w:top="1418" w:right="746" w:bottom="1276" w:left="1134" w:header="567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E45EB" w14:textId="77777777" w:rsidR="00BE7612" w:rsidRDefault="00BE7612">
      <w:r>
        <w:separator/>
      </w:r>
    </w:p>
  </w:endnote>
  <w:endnote w:type="continuationSeparator" w:id="0">
    <w:p w14:paraId="77E11AE1" w14:textId="77777777" w:rsidR="00BE7612" w:rsidRDefault="00BE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9877A" w14:textId="77777777" w:rsidR="00BE7612" w:rsidRDefault="00BE7612">
      <w:r>
        <w:separator/>
      </w:r>
    </w:p>
  </w:footnote>
  <w:footnote w:type="continuationSeparator" w:id="0">
    <w:p w14:paraId="6D503ADF" w14:textId="77777777" w:rsidR="00BE7612" w:rsidRDefault="00BE7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E94A7" w14:textId="77777777" w:rsidR="001B440D" w:rsidRDefault="00000000">
    <w:pPr>
      <w:pStyle w:val="Encabezado"/>
    </w:pPr>
    <w:r>
      <w:rPr>
        <w:noProof/>
      </w:rPr>
      <w:pict w14:anchorId="3393DB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4" o:spid="_x0000_s1026" type="#_x0000_t75" alt="" style="position:absolute;left:0;text-align:left;margin-left:0;margin-top:0;width:500.8pt;height:484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&amp;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78"/>
      <w:gridCol w:w="6364"/>
      <w:gridCol w:w="2034"/>
    </w:tblGrid>
    <w:tr w:rsidR="00B55108" w:rsidRPr="0081118A" w14:paraId="3A383AFD" w14:textId="77777777" w:rsidTr="00B55108">
      <w:trPr>
        <w:trHeight w:val="502"/>
      </w:trPr>
      <w:tc>
        <w:tcPr>
          <w:tcW w:w="1578" w:type="dxa"/>
          <w:vMerge w:val="restart"/>
          <w:shd w:val="clear" w:color="auto" w:fill="auto"/>
          <w:vAlign w:val="center"/>
        </w:tcPr>
        <w:p w14:paraId="73950231" w14:textId="77777777" w:rsidR="001B440D" w:rsidRDefault="009B49F4" w:rsidP="00C03D1A">
          <w:pPr>
            <w:pStyle w:val="Encabezado"/>
            <w:tabs>
              <w:tab w:val="clear" w:pos="8504"/>
            </w:tabs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61082621" wp14:editId="10ABAD03">
                <wp:simplePos x="0" y="0"/>
                <wp:positionH relativeFrom="column">
                  <wp:posOffset>207010</wp:posOffset>
                </wp:positionH>
                <wp:positionV relativeFrom="paragraph">
                  <wp:posOffset>-373380</wp:posOffset>
                </wp:positionV>
                <wp:extent cx="480060" cy="464820"/>
                <wp:effectExtent l="0" t="0" r="0" b="0"/>
                <wp:wrapSquare wrapText="bothSides"/>
                <wp:docPr id="6" name="Imagen 6" descr="Descripción: Descripción: C:\Users\Usuario\Dropbox\hf&amp;q_gemma\Logo_HF&amp;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C:\Users\Usuario\Dropbox\hf&amp;q_gemma\Logo_HF&amp;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3D1A">
            <w:rPr>
              <w:rFonts w:ascii="Calibri" w:hAnsi="Calibri" w:cs="Calibri"/>
              <w:b/>
              <w:sz w:val="12"/>
              <w:szCs w:val="10"/>
            </w:rPr>
            <w:t xml:space="preserve">HALAL FOOD &amp; QUALITY </w:t>
          </w:r>
        </w:p>
      </w:tc>
      <w:tc>
        <w:tcPr>
          <w:tcW w:w="6364" w:type="dxa"/>
          <w:shd w:val="clear" w:color="auto" w:fill="auto"/>
          <w:vAlign w:val="center"/>
        </w:tcPr>
        <w:p w14:paraId="368202CB" w14:textId="77777777" w:rsidR="001B440D" w:rsidRPr="006604B5" w:rsidRDefault="009B49F4" w:rsidP="005230DA">
          <w:pPr>
            <w:pStyle w:val="Encabezado"/>
            <w:jc w:val="center"/>
            <w:rPr>
              <w:rFonts w:ascii="Calibri" w:hAnsi="Calibri" w:cs="Calibri"/>
              <w:b/>
              <w:rtl/>
            </w:rPr>
          </w:pPr>
          <w:r>
            <w:rPr>
              <w:rFonts w:ascii="Calibri" w:hAnsi="Calibri" w:cs="Calibri"/>
              <w:b/>
              <w:lang w:val="en-GB"/>
            </w:rPr>
            <w:t>PROCESS REQUIREMENTS</w:t>
          </w:r>
        </w:p>
      </w:tc>
      <w:tc>
        <w:tcPr>
          <w:tcW w:w="2034" w:type="dxa"/>
          <w:vMerge w:val="restart"/>
          <w:shd w:val="clear" w:color="auto" w:fill="auto"/>
        </w:tcPr>
        <w:p w14:paraId="34B1FC4A" w14:textId="77777777" w:rsidR="001B440D" w:rsidRPr="00603469" w:rsidRDefault="009B49F4" w:rsidP="006B5122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C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ode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HFQ-7.2-F01B</w:t>
          </w:r>
        </w:p>
        <w:p w14:paraId="2B2874DB" w14:textId="77E259A8" w:rsidR="001B440D" w:rsidRPr="00603469" w:rsidRDefault="009B49F4" w:rsidP="00761C07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D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ate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 w:rsidR="008C6D90">
            <w:rPr>
              <w:rFonts w:ascii="Calibri" w:hAnsi="Calibri" w:cs="Calibri"/>
              <w:sz w:val="18"/>
              <w:szCs w:val="18"/>
              <w:lang w:val="en-GB"/>
            </w:rPr>
            <w:t>02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/</w:t>
          </w:r>
          <w:r w:rsidR="0094579B">
            <w:rPr>
              <w:rFonts w:ascii="Calibri" w:hAnsi="Calibri" w:cs="Calibri"/>
              <w:sz w:val="18"/>
              <w:szCs w:val="18"/>
              <w:lang w:val="en-GB"/>
            </w:rPr>
            <w:t>0</w:t>
          </w:r>
          <w:r w:rsidR="008C6D90">
            <w:rPr>
              <w:rFonts w:ascii="Calibri" w:hAnsi="Calibri" w:cs="Calibri"/>
              <w:sz w:val="18"/>
              <w:szCs w:val="18"/>
              <w:lang w:val="en-GB"/>
            </w:rPr>
            <w:t>5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/2</w:t>
          </w:r>
          <w:r w:rsidR="0094579B">
            <w:rPr>
              <w:rFonts w:ascii="Calibri" w:hAnsi="Calibri" w:cs="Calibri"/>
              <w:sz w:val="18"/>
              <w:szCs w:val="18"/>
              <w:lang w:val="en-GB"/>
            </w:rPr>
            <w:t>3</w:t>
          </w:r>
        </w:p>
        <w:p w14:paraId="4A17C475" w14:textId="5ACC8654" w:rsidR="001B440D" w:rsidRPr="00603469" w:rsidRDefault="009B49F4" w:rsidP="00B17B89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E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dition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: 1</w:t>
          </w:r>
          <w:r w:rsidR="0094579B">
            <w:rPr>
              <w:rFonts w:ascii="Calibri" w:hAnsi="Calibri" w:cs="Calibri"/>
              <w:sz w:val="18"/>
              <w:szCs w:val="18"/>
              <w:lang w:val="en-GB"/>
            </w:rPr>
            <w:t>6</w:t>
          </w:r>
        </w:p>
        <w:p w14:paraId="0CD8A09D" w14:textId="6053B1D5" w:rsidR="001B440D" w:rsidRPr="00603469" w:rsidRDefault="009B49F4" w:rsidP="00B17B89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>R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ev</w:t>
          </w:r>
          <w:r w:rsidRPr="00603469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 w:rsidR="0094579B">
            <w:rPr>
              <w:rFonts w:ascii="Calibri" w:hAnsi="Calibri" w:cs="Calibri"/>
              <w:sz w:val="18"/>
              <w:szCs w:val="18"/>
              <w:lang w:val="en-GB"/>
            </w:rPr>
            <w:t>0</w:t>
          </w:r>
          <w:r w:rsidR="00D72239">
            <w:rPr>
              <w:rFonts w:ascii="Calibri" w:hAnsi="Calibri" w:cs="Calibri"/>
              <w:sz w:val="18"/>
              <w:szCs w:val="18"/>
              <w:lang w:val="en-GB"/>
            </w:rPr>
            <w:t>2</w:t>
          </w:r>
        </w:p>
        <w:p w14:paraId="6D964DEC" w14:textId="77777777" w:rsidR="001B440D" w:rsidRPr="00977A06" w:rsidRDefault="009B49F4" w:rsidP="006604B5">
          <w:pPr>
            <w:pStyle w:val="Encabezado"/>
            <w:rPr>
              <w:sz w:val="18"/>
              <w:lang w:val="en-GB"/>
            </w:rPr>
          </w:pPr>
          <w:proofErr w:type="spellStart"/>
          <w:r w:rsidRPr="00977A06">
            <w:rPr>
              <w:rFonts w:ascii="Calibri" w:hAnsi="Calibri" w:cs="Calibri"/>
              <w:sz w:val="18"/>
              <w:szCs w:val="18"/>
              <w:lang w:val="en-GB"/>
            </w:rPr>
            <w:t>P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age</w:t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t>:</w:t>
          </w:r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977A06">
            <w:rPr>
              <w:rFonts w:ascii="Calibri" w:hAnsi="Calibri" w:cs="Calibri"/>
              <w:b/>
              <w:sz w:val="18"/>
              <w:szCs w:val="18"/>
              <w:lang w:val="en-GB"/>
            </w:rPr>
            <w:instrText>PAGE  \* Arabic  \* MERGEFORMAT</w:instrText>
          </w:r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B73FE9">
            <w:rPr>
              <w:rFonts w:ascii="Calibri" w:hAnsi="Calibri" w:cs="Calibri"/>
              <w:b/>
              <w:noProof/>
              <w:sz w:val="18"/>
              <w:szCs w:val="18"/>
              <w:lang w:val="en-GB"/>
            </w:rPr>
            <w:t>one</w:t>
          </w:r>
          <w:proofErr w:type="spellEnd"/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t xml:space="preserve"> of </w: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begin"/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instrText>NUMPAGES  \* Arabic  \* MERGEFORMAT</w:instrTex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separate"/>
          </w:r>
          <w:r w:rsidRPr="00B73FE9">
            <w:rPr>
              <w:rFonts w:ascii="Calibri" w:hAnsi="Calibri" w:cs="Calibri"/>
              <w:noProof/>
              <w:sz w:val="18"/>
              <w:szCs w:val="18"/>
              <w:lang w:val="en-GB"/>
            </w:rPr>
            <w:t>4</w: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end"/>
          </w:r>
        </w:p>
      </w:tc>
    </w:tr>
    <w:tr w:rsidR="00B55108" w:rsidRPr="00D72239" w14:paraId="078CAC69" w14:textId="77777777" w:rsidTr="00234244">
      <w:trPr>
        <w:trHeight w:val="502"/>
      </w:trPr>
      <w:tc>
        <w:tcPr>
          <w:tcW w:w="1578" w:type="dxa"/>
          <w:vMerge/>
          <w:shd w:val="clear" w:color="auto" w:fill="auto"/>
          <w:vAlign w:val="center"/>
        </w:tcPr>
        <w:p w14:paraId="1A3BD740" w14:textId="77777777" w:rsidR="001B440D" w:rsidRPr="00097693" w:rsidRDefault="001B440D" w:rsidP="00C03D1A">
          <w:pPr>
            <w:pStyle w:val="Encabezado"/>
            <w:tabs>
              <w:tab w:val="clear" w:pos="8504"/>
            </w:tabs>
            <w:jc w:val="center"/>
            <w:rPr>
              <w:noProof/>
              <w:lang w:val="en-US"/>
            </w:rPr>
          </w:pPr>
        </w:p>
      </w:tc>
      <w:tc>
        <w:tcPr>
          <w:tcW w:w="6364" w:type="dxa"/>
          <w:shd w:val="clear" w:color="auto" w:fill="auto"/>
          <w:vAlign w:val="center"/>
        </w:tcPr>
        <w:p w14:paraId="04BD75D7" w14:textId="77777777" w:rsidR="001B440D" w:rsidRPr="00603469" w:rsidRDefault="009B49F4" w:rsidP="005230DA">
          <w:pPr>
            <w:pStyle w:val="Encabezado"/>
            <w:jc w:val="center"/>
            <w:rPr>
              <w:rFonts w:ascii="Calibri" w:hAnsi="Calibri" w:cs="Calibri"/>
              <w:b/>
              <w:lang w:val="en-GB"/>
            </w:rPr>
          </w:pPr>
          <w:r>
            <w:rPr>
              <w:rFonts w:ascii="Calibri" w:hAnsi="Calibri" w:cs="Calibri"/>
              <w:b/>
              <w:lang w:val="en-GB"/>
            </w:rPr>
            <w:t xml:space="preserve">CV - </w:t>
          </w:r>
          <w:r w:rsidRPr="00603469">
            <w:rPr>
              <w:rFonts w:ascii="Calibri" w:hAnsi="Calibri" w:cs="Calibri"/>
              <w:b/>
              <w:lang w:val="en-GB"/>
            </w:rPr>
            <w:t>SLAUGHTERHOUS</w:t>
          </w:r>
          <w:r>
            <w:rPr>
              <w:rFonts w:ascii="Calibri" w:hAnsi="Calibri" w:cs="Calibri"/>
              <w:b/>
              <w:lang w:val="en-GB"/>
            </w:rPr>
            <w:t>ES, CUTTING, CLEANING AND PACKING APPLICATION</w:t>
          </w:r>
        </w:p>
      </w:tc>
      <w:tc>
        <w:tcPr>
          <w:tcW w:w="2034" w:type="dxa"/>
          <w:vMerge/>
          <w:shd w:val="clear" w:color="auto" w:fill="auto"/>
        </w:tcPr>
        <w:p w14:paraId="735E666F" w14:textId="77777777" w:rsidR="001B440D" w:rsidRPr="00603469" w:rsidRDefault="001B440D" w:rsidP="006B5122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</w:p>
      </w:tc>
    </w:tr>
  </w:tbl>
  <w:p w14:paraId="3ABEE3D4" w14:textId="77777777" w:rsidR="001B440D" w:rsidRPr="00977A06" w:rsidRDefault="00000000">
    <w:pPr>
      <w:pStyle w:val="Encabezado"/>
      <w:rPr>
        <w:sz w:val="6"/>
        <w:lang w:val="en-GB"/>
      </w:rPr>
    </w:pPr>
    <w:r>
      <w:rPr>
        <w:rFonts w:ascii="Arial" w:hAnsi="Arial" w:cs="Arial"/>
        <w:b/>
        <w:bCs/>
        <w:i/>
        <w:iCs/>
        <w:noProof/>
        <w:sz w:val="32"/>
        <w:lang w:val="en-GB"/>
      </w:rPr>
      <w:pict w14:anchorId="4A4FBE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5" o:spid="_x0000_s1027" type="#_x0000_t75" alt="" style="position:absolute;left:0;text-align:left;margin-left:0;margin-top:0;width:500.8pt;height:484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_HF&amp;Q" gain="19661f" blacklevel="22938f"/>
          <w10:wrap anchorx="margin" anchory="margin"/>
        </v:shape>
      </w:pict>
    </w:r>
    <w:r w:rsidR="009B49F4" w:rsidRPr="00977A06">
      <w:rPr>
        <w:rFonts w:ascii="Arial" w:hAnsi="Arial" w:cs="Arial"/>
        <w:b/>
        <w:bCs/>
        <w:i/>
        <w:iCs/>
        <w:sz w:val="32"/>
        <w:lang w:val="en-GB"/>
      </w:rPr>
      <w:tab/>
    </w:r>
    <w:r w:rsidR="009B49F4" w:rsidRPr="00977A06">
      <w:rPr>
        <w:rFonts w:ascii="Arial" w:hAnsi="Arial" w:cs="Arial"/>
        <w:b/>
        <w:bCs/>
        <w:i/>
        <w:iCs/>
        <w:sz w:val="32"/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EB17" w14:textId="77777777" w:rsidR="001B440D" w:rsidRDefault="00000000">
    <w:pPr>
      <w:pStyle w:val="Encabezado"/>
    </w:pPr>
    <w:r>
      <w:rPr>
        <w:noProof/>
      </w:rPr>
      <w:pict w14:anchorId="703CF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3" o:spid="_x0000_s1025" type="#_x0000_t75" alt="" style="position:absolute;left:0;text-align:left;margin-left:0;margin-top:0;width:500.8pt;height:484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&amp;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122ADA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811052527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775C094A" wp14:editId="20DD49F4">
            <wp:extent cx="144780" cy="144780"/>
            <wp:effectExtent l="0" t="0" r="0" b="0"/>
            <wp:docPr id="811052527" name="Imagen 8110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0A5731"/>
    <w:multiLevelType w:val="hybridMultilevel"/>
    <w:tmpl w:val="B19AF722"/>
    <w:lvl w:ilvl="0" w:tplc="A8BA642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5193E"/>
    <w:multiLevelType w:val="multilevel"/>
    <w:tmpl w:val="D5F0F3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927"/>
        </w:tabs>
        <w:ind w:left="567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08E2C0E"/>
    <w:multiLevelType w:val="hybridMultilevel"/>
    <w:tmpl w:val="B76094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00BF8"/>
    <w:multiLevelType w:val="hybridMultilevel"/>
    <w:tmpl w:val="C9DA2924"/>
    <w:lvl w:ilvl="0" w:tplc="31D650D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1307F"/>
    <w:multiLevelType w:val="multilevel"/>
    <w:tmpl w:val="C0DEB95C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1034BF9"/>
    <w:multiLevelType w:val="hybridMultilevel"/>
    <w:tmpl w:val="72D85FD4"/>
    <w:lvl w:ilvl="0" w:tplc="A86EED8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7F3FEB"/>
    <w:multiLevelType w:val="hybridMultilevel"/>
    <w:tmpl w:val="BC860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D43AF"/>
    <w:multiLevelType w:val="hybridMultilevel"/>
    <w:tmpl w:val="98186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1102C"/>
    <w:multiLevelType w:val="hybridMultilevel"/>
    <w:tmpl w:val="40240B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3E4BD6"/>
    <w:multiLevelType w:val="hybridMultilevel"/>
    <w:tmpl w:val="B9A23102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7360A8F4">
      <w:numFmt w:val="bullet"/>
      <w:lvlText w:val="•"/>
      <w:lvlJc w:val="left"/>
      <w:pPr>
        <w:ind w:left="1582" w:hanging="360"/>
      </w:pPr>
      <w:rPr>
        <w:rFonts w:ascii="Calibri" w:eastAsia="Times New Roman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D6D667B"/>
    <w:multiLevelType w:val="hybridMultilevel"/>
    <w:tmpl w:val="E1DAFCE0"/>
    <w:lvl w:ilvl="0" w:tplc="0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CD2FD7"/>
    <w:multiLevelType w:val="hybridMultilevel"/>
    <w:tmpl w:val="8FB22DFE"/>
    <w:lvl w:ilvl="0" w:tplc="DFCA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Cs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06AAC"/>
    <w:multiLevelType w:val="hybridMultilevel"/>
    <w:tmpl w:val="08C2420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D895DED"/>
    <w:multiLevelType w:val="hybridMultilevel"/>
    <w:tmpl w:val="722A3580"/>
    <w:lvl w:ilvl="0" w:tplc="C74AD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349495">
    <w:abstractNumId w:val="4"/>
  </w:num>
  <w:num w:numId="2" w16cid:durableId="1069575335">
    <w:abstractNumId w:val="1"/>
  </w:num>
  <w:num w:numId="3" w16cid:durableId="19069152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39227367">
    <w:abstractNumId w:val="10"/>
  </w:num>
  <w:num w:numId="5" w16cid:durableId="1186871427">
    <w:abstractNumId w:val="8"/>
  </w:num>
  <w:num w:numId="6" w16cid:durableId="1188718923">
    <w:abstractNumId w:val="12"/>
  </w:num>
  <w:num w:numId="7" w16cid:durableId="860388409">
    <w:abstractNumId w:val="9"/>
  </w:num>
  <w:num w:numId="8" w16cid:durableId="1945765631">
    <w:abstractNumId w:val="6"/>
  </w:num>
  <w:num w:numId="9" w16cid:durableId="226960561">
    <w:abstractNumId w:val="0"/>
  </w:num>
  <w:num w:numId="10" w16cid:durableId="1178042031">
    <w:abstractNumId w:val="3"/>
  </w:num>
  <w:num w:numId="11" w16cid:durableId="1564632117">
    <w:abstractNumId w:val="5"/>
  </w:num>
  <w:num w:numId="12" w16cid:durableId="2141536209">
    <w:abstractNumId w:val="7"/>
  </w:num>
  <w:num w:numId="13" w16cid:durableId="60519082">
    <w:abstractNumId w:val="2"/>
  </w:num>
  <w:num w:numId="14" w16cid:durableId="687294156">
    <w:abstractNumId w:val="11"/>
  </w:num>
  <w:num w:numId="15" w16cid:durableId="12480304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0CB"/>
    <w:rsid w:val="000710CB"/>
    <w:rsid w:val="00133144"/>
    <w:rsid w:val="00154E2B"/>
    <w:rsid w:val="001B440D"/>
    <w:rsid w:val="00440837"/>
    <w:rsid w:val="005D2193"/>
    <w:rsid w:val="006410BC"/>
    <w:rsid w:val="006825D0"/>
    <w:rsid w:val="00717F83"/>
    <w:rsid w:val="007A1B86"/>
    <w:rsid w:val="0081118A"/>
    <w:rsid w:val="00883F02"/>
    <w:rsid w:val="008A7DB2"/>
    <w:rsid w:val="008C6D90"/>
    <w:rsid w:val="009171AE"/>
    <w:rsid w:val="0094579B"/>
    <w:rsid w:val="009B49F4"/>
    <w:rsid w:val="009E1F9D"/>
    <w:rsid w:val="00B43311"/>
    <w:rsid w:val="00BE7612"/>
    <w:rsid w:val="00D72239"/>
    <w:rsid w:val="00D823ED"/>
    <w:rsid w:val="00F3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F6B6C"/>
  <w15:chartTrackingRefBased/>
  <w15:docId w15:val="{39039176-BD7B-4FD9-BFE6-1D4AB870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B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A1B86"/>
    <w:pPr>
      <w:keepNext/>
      <w:numPr>
        <w:numId w:val="1"/>
      </w:numPr>
      <w:pBdr>
        <w:top w:val="single" w:sz="4" w:space="1" w:color="auto"/>
        <w:bottom w:val="single" w:sz="4" w:space="1" w:color="auto"/>
      </w:pBdr>
      <w:spacing w:after="240"/>
      <w:jc w:val="left"/>
      <w:outlineLvl w:val="0"/>
    </w:pPr>
    <w:rPr>
      <w:rFonts w:cs="Arial"/>
      <w:b/>
      <w:bCs/>
      <w:caps/>
      <w:kern w:val="28"/>
      <w:sz w:val="28"/>
      <w:szCs w:val="32"/>
    </w:rPr>
  </w:style>
  <w:style w:type="paragraph" w:styleId="Ttulo2">
    <w:name w:val="heading 2"/>
    <w:basedOn w:val="Normal"/>
    <w:next w:val="Normal"/>
    <w:link w:val="Ttulo2Car"/>
    <w:qFormat/>
    <w:rsid w:val="007A1B86"/>
    <w:pPr>
      <w:keepNext/>
      <w:numPr>
        <w:ilvl w:val="1"/>
        <w:numId w:val="1"/>
      </w:numPr>
      <w:tabs>
        <w:tab w:val="left" w:pos="578"/>
      </w:tabs>
      <w:spacing w:before="240" w:after="120"/>
      <w:ind w:left="578" w:hanging="578"/>
      <w:jc w:val="left"/>
      <w:outlineLvl w:val="1"/>
    </w:pPr>
    <w:rPr>
      <w:rFonts w:cs="Arial"/>
      <w:b/>
      <w:bCs/>
      <w:iCs/>
      <w:caps/>
      <w:szCs w:val="28"/>
    </w:rPr>
  </w:style>
  <w:style w:type="paragraph" w:styleId="Ttulo3">
    <w:name w:val="heading 3"/>
    <w:basedOn w:val="Normal"/>
    <w:next w:val="Normal"/>
    <w:link w:val="Ttulo3Car"/>
    <w:qFormat/>
    <w:rsid w:val="007A1B86"/>
    <w:pPr>
      <w:keepNext/>
      <w:numPr>
        <w:ilvl w:val="2"/>
        <w:numId w:val="1"/>
      </w:numPr>
      <w:tabs>
        <w:tab w:val="left" w:pos="720"/>
      </w:tabs>
      <w:spacing w:before="240" w:after="120"/>
      <w:ind w:left="720" w:hanging="720"/>
      <w:jc w:val="left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link w:val="Ttulo4Car"/>
    <w:qFormat/>
    <w:rsid w:val="007A1B86"/>
    <w:pPr>
      <w:keepNext/>
      <w:numPr>
        <w:ilvl w:val="3"/>
        <w:numId w:val="1"/>
      </w:numPr>
      <w:tabs>
        <w:tab w:val="left" w:pos="862"/>
      </w:tabs>
      <w:spacing w:before="240" w:after="120"/>
      <w:ind w:left="862" w:hanging="862"/>
      <w:jc w:val="left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link w:val="Ttulo5Car"/>
    <w:qFormat/>
    <w:rsid w:val="007A1B86"/>
    <w:pPr>
      <w:keepNext/>
      <w:jc w:val="center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link w:val="Ttulo6Car"/>
    <w:qFormat/>
    <w:rsid w:val="007A1B8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7A1B86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7A1B8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7A1B8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autoRedefine/>
    <w:qFormat/>
    <w:rsid w:val="009171AE"/>
    <w:pPr>
      <w:widowControl w:val="0"/>
      <w:autoSpaceDE w:val="0"/>
      <w:autoSpaceDN w:val="0"/>
    </w:pPr>
    <w:rPr>
      <w:rFonts w:eastAsia="Microsoft Sans Serif" w:cs="Microsoft Sans Serif"/>
      <w:sz w:val="20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rsid w:val="009171AE"/>
    <w:rPr>
      <w:rFonts w:eastAsia="Microsoft Sans Serif" w:cs="Microsoft Sans Serif"/>
      <w:sz w:val="20"/>
      <w:szCs w:val="18"/>
    </w:rPr>
  </w:style>
  <w:style w:type="character" w:customStyle="1" w:styleId="Ttulo1Car">
    <w:name w:val="Título 1 Car"/>
    <w:basedOn w:val="Fuentedeprrafopredeter"/>
    <w:link w:val="Ttulo1"/>
    <w:rsid w:val="007A1B86"/>
    <w:rPr>
      <w:rFonts w:ascii="Times New Roman" w:eastAsia="Times New Roman" w:hAnsi="Times New Roman" w:cs="Arial"/>
      <w:b/>
      <w:bCs/>
      <w:caps/>
      <w:kern w:val="28"/>
      <w:sz w:val="28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7A1B86"/>
    <w:rPr>
      <w:rFonts w:ascii="Times New Roman" w:eastAsia="Times New Roman" w:hAnsi="Times New Roman" w:cs="Arial"/>
      <w:b/>
      <w:bCs/>
      <w:iCs/>
      <w:caps/>
      <w:sz w:val="24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7A1B86"/>
    <w:rPr>
      <w:rFonts w:ascii="Times New Roman" w:eastAsia="Times New Roman" w:hAnsi="Times New Roman" w:cs="Arial"/>
      <w:b/>
      <w:bCs/>
      <w:sz w:val="24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7A1B86"/>
    <w:rPr>
      <w:rFonts w:ascii="Times New Roman" w:eastAsia="Times New Roman" w:hAnsi="Times New Roman" w:cs="Times New Roman"/>
      <w:b/>
      <w:bCs/>
      <w:sz w:val="24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7A1B86"/>
    <w:rPr>
      <w:rFonts w:ascii="Times New Roman" w:eastAsia="Times New Roman" w:hAnsi="Times New Roman" w:cs="Times New Roman"/>
      <w:b/>
      <w:bCs/>
      <w:i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7A1B86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7A1B8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7A1B86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7A1B86"/>
    <w:rPr>
      <w:rFonts w:ascii="Arial" w:eastAsia="Times New Roman" w:hAnsi="Arial" w:cs="Arial"/>
      <w:lang w:eastAsia="es-ES"/>
    </w:rPr>
  </w:style>
  <w:style w:type="paragraph" w:styleId="Encabezado">
    <w:name w:val="header"/>
    <w:basedOn w:val="Normal"/>
    <w:link w:val="EncabezadoCar"/>
    <w:uiPriority w:val="99"/>
    <w:rsid w:val="007A1B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1B8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A1B86"/>
    <w:pPr>
      <w:tabs>
        <w:tab w:val="center" w:pos="4252"/>
        <w:tab w:val="right" w:pos="8504"/>
      </w:tabs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B86"/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customStyle="1" w:styleId="Tnr12">
    <w:name w:val="Tnr12"/>
    <w:basedOn w:val="Normal"/>
    <w:rsid w:val="007A1B86"/>
    <w:rPr>
      <w:szCs w:val="20"/>
      <w:lang w:val="es-ES_tradnl"/>
    </w:rPr>
  </w:style>
  <w:style w:type="paragraph" w:styleId="Textoindependiente2">
    <w:name w:val="Body Text 2"/>
    <w:basedOn w:val="Normal"/>
    <w:link w:val="Textoindependiente2Car"/>
    <w:rsid w:val="007A1B86"/>
    <w:rPr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7A1B86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notapie">
    <w:name w:val="footnote text"/>
    <w:basedOn w:val="Normal"/>
    <w:link w:val="TextonotapieCar"/>
    <w:semiHidden/>
    <w:rsid w:val="007A1B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7A1B8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semiHidden/>
    <w:rsid w:val="007A1B86"/>
    <w:rPr>
      <w:vertAlign w:val="superscript"/>
    </w:rPr>
  </w:style>
  <w:style w:type="paragraph" w:styleId="Textonotaalfinal">
    <w:name w:val="endnote text"/>
    <w:basedOn w:val="Normal"/>
    <w:link w:val="TextonotaalfinalCar"/>
    <w:semiHidden/>
    <w:rsid w:val="007A1B8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7A1B8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semiHidden/>
    <w:rsid w:val="007A1B86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7A1B86"/>
    <w:pPr>
      <w:ind w:left="2124"/>
      <w:jc w:val="left"/>
    </w:pPr>
    <w:rPr>
      <w:bCs/>
    </w:rPr>
  </w:style>
  <w:style w:type="character" w:customStyle="1" w:styleId="SangradetextonormalCar">
    <w:name w:val="Sangría de texto normal Car"/>
    <w:basedOn w:val="Fuentedeprrafopredeter"/>
    <w:link w:val="Sangradetextonormal"/>
    <w:rsid w:val="007A1B86"/>
    <w:rPr>
      <w:rFonts w:ascii="Times New Roman" w:eastAsia="Times New Roman" w:hAnsi="Times New Roman" w:cs="Times New Roman"/>
      <w:bCs/>
      <w:sz w:val="24"/>
      <w:szCs w:val="24"/>
      <w:lang w:eastAsia="es-ES"/>
    </w:rPr>
  </w:style>
  <w:style w:type="table" w:styleId="Tablaconcuadrcula">
    <w:name w:val="Table Grid"/>
    <w:basedOn w:val="Tablanormal"/>
    <w:rsid w:val="007A1B8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A1B86"/>
    <w:pPr>
      <w:ind w:left="708"/>
    </w:pPr>
  </w:style>
  <w:style w:type="paragraph" w:styleId="Textodeglobo">
    <w:name w:val="Balloon Text"/>
    <w:basedOn w:val="Normal"/>
    <w:link w:val="TextodegloboCar"/>
    <w:rsid w:val="007A1B8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1B86"/>
    <w:rPr>
      <w:rFonts w:ascii="Tahoma" w:eastAsia="Times New Roman" w:hAnsi="Tahoma" w:cs="Times New Roman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rsid w:val="007A1B86"/>
    <w:rPr>
      <w:rFonts w:ascii="Tahoma" w:hAnsi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7A1B86"/>
    <w:rPr>
      <w:rFonts w:ascii="Tahoma" w:eastAsia="Times New Roman" w:hAnsi="Tahoma" w:cs="Times New Roman"/>
      <w:sz w:val="16"/>
      <w:szCs w:val="16"/>
      <w:lang w:eastAsia="es-ES"/>
    </w:rPr>
  </w:style>
  <w:style w:type="character" w:styleId="Textodelmarcadordeposicin">
    <w:name w:val="Placeholder Text"/>
    <w:uiPriority w:val="99"/>
    <w:semiHidden/>
    <w:rsid w:val="007A1B86"/>
    <w:rPr>
      <w:color w:val="808080"/>
    </w:rPr>
  </w:style>
  <w:style w:type="paragraph" w:styleId="HTMLconformatoprevio">
    <w:name w:val="HTML Preformatted"/>
    <w:basedOn w:val="Normal"/>
    <w:link w:val="HTMLconformatoprevioCar"/>
    <w:rsid w:val="007A1B86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rsid w:val="007A1B86"/>
    <w:rPr>
      <w:rFonts w:ascii="Consolas" w:eastAsia="Times New Roman" w:hAnsi="Consolas" w:cs="Consolas"/>
      <w:sz w:val="20"/>
      <w:szCs w:val="20"/>
      <w:lang w:eastAsia="es-ES"/>
    </w:rPr>
  </w:style>
  <w:style w:type="character" w:styleId="Hipervnculo">
    <w:name w:val="Hyperlink"/>
    <w:basedOn w:val="Fuentedeprrafopredeter"/>
    <w:unhideWhenUsed/>
    <w:rsid w:val="007A1B86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7A1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A1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A1B86"/>
    <w:pPr>
      <w:spacing w:before="100" w:beforeAutospacing="1" w:after="100" w:afterAutospacing="1"/>
      <w:jc w:val="left"/>
    </w:pPr>
    <w:rPr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1522</Words>
  <Characters>8373</Characters>
  <Application>Microsoft Office Word</Application>
  <DocSecurity>0</DocSecurity>
  <Lines>69</Lines>
  <Paragraphs>19</Paragraphs>
  <ScaleCrop>false</ScaleCrop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Calidad_Tarik</dc:creator>
  <cp:keywords/>
  <dc:description/>
  <cp:lastModifiedBy>Quality Manager</cp:lastModifiedBy>
  <cp:revision>5</cp:revision>
  <dcterms:created xsi:type="dcterms:W3CDTF">2023-04-28T10:29:00Z</dcterms:created>
  <dcterms:modified xsi:type="dcterms:W3CDTF">2025-06-12T11:56:00Z</dcterms:modified>
</cp:coreProperties>
</file>